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A2DEAB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441B0BC" wp14:editId="0725F072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64532B2" w14:textId="01030C5B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0F29B0">
        <w:rPr>
          <w:rFonts w:asciiTheme="minorHAnsi" w:hAnsiTheme="minorHAnsi" w:cs="Tahoma"/>
          <w:b/>
          <w:sz w:val="32"/>
          <w:szCs w:val="28"/>
        </w:rPr>
        <w:t>Figure Skating Club</w:t>
      </w:r>
    </w:p>
    <w:p w14:paraId="47B691C8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585F837" wp14:editId="0F9035AB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D65D69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52CA7A8E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CCC8BB4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0E18445F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403AB08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2BC5266D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85F83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78D65D69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52CA7A8E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3CCC8BB4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0E18445F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403AB08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2BC5266D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42038B8F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D0DC7FD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4BE02FD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88561B9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002F0CA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BDC5583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EC98484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23ED9498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6C6A607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8046A03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C63BD6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965B065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D2CF153" w14:textId="160C5D82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E0BA9">
        <w:rPr>
          <w:rFonts w:asciiTheme="minorHAnsi" w:hAnsiTheme="minorHAnsi" w:cs="Tahoma"/>
          <w:sz w:val="23"/>
          <w:szCs w:val="23"/>
        </w:rPr>
        <w:t xml:space="preserve"> Figure Skating Club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BE0BA9">
        <w:rPr>
          <w:rFonts w:asciiTheme="minorHAnsi" w:hAnsiTheme="minorHAnsi" w:cs="Tahoma"/>
          <w:sz w:val="23"/>
          <w:szCs w:val="23"/>
        </w:rPr>
        <w:t>USFSC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032E6C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5BCD24A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804273B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261F959" w14:textId="397B7AD2" w:rsidR="004A0ECC" w:rsidRPr="00A11126" w:rsidRDefault="00BE0BA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Provide skating </w:t>
      </w:r>
      <w:r w:rsidR="00E064DE">
        <w:rPr>
          <w:rFonts w:asciiTheme="minorHAnsi" w:hAnsiTheme="minorHAnsi" w:cs="Tahoma"/>
          <w:sz w:val="23"/>
          <w:szCs w:val="23"/>
          <w:highlight w:val="yellow"/>
        </w:rPr>
        <w:t>weekly training session on ice.</w:t>
      </w:r>
    </w:p>
    <w:p w14:paraId="03A788ED" w14:textId="2DCA4036" w:rsidR="00BD6C0A" w:rsidRPr="00A11126" w:rsidRDefault="00E064DE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Provide optional professional coaching at each on ice session. </w:t>
      </w:r>
    </w:p>
    <w:p w14:paraId="4D3CAB6A" w14:textId="5B74BE8E" w:rsidR="00BD6C0A" w:rsidRPr="00A11126" w:rsidRDefault="000977A2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For all members to finish the course with the ability to skate (as a minimum).</w:t>
      </w:r>
    </w:p>
    <w:p w14:paraId="2B88DEA3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CD1D54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58F0CC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28EBE38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C847C9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01ACC929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CADD9C6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4885D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E73BBB7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48F5350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1FFDCF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4FCD4CB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204156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1B58E2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D1BF69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4CFD91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4C755B1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E2F2C16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32BB181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4E980AD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39E5985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3811926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52A42A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114AB95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AB5D1F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C44DEE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92711D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AE33B9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A72FB2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81B0B4C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08D388D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4BF602C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CD967DA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4B71F74D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E292E6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3CE5C856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56435798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0843F94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C87F7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71D38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2710B94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7A1542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13272B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0C43456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218BDED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A3B228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79A7C744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34946714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C4328FB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788004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78038A7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D0A3ECD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D181A0A" w14:textId="516AD952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>President</w:t>
      </w:r>
      <w:r w:rsidR="000977A2">
        <w:rPr>
          <w:rFonts w:asciiTheme="minorHAnsi" w:hAnsiTheme="minorHAnsi" w:cs="Tahoma"/>
          <w:sz w:val="23"/>
          <w:szCs w:val="23"/>
        </w:rPr>
        <w:t>/Vice President</w:t>
      </w:r>
      <w:r w:rsidRPr="00A11126">
        <w:rPr>
          <w:rFonts w:asciiTheme="minorHAnsi" w:hAnsiTheme="minorHAnsi" w:cs="Tahoma"/>
          <w:sz w:val="23"/>
          <w:szCs w:val="23"/>
        </w:rPr>
        <w:t xml:space="preserve">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40ABA3C3" w14:textId="54DF5D7E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506F69D3" w14:textId="04FA9281" w:rsidR="00C479AE" w:rsidRPr="000977A2" w:rsidRDefault="00C479AE" w:rsidP="000977A2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5D3BB17F" w14:textId="5A3BC8C0" w:rsidR="00C479AE" w:rsidRPr="00B80C7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80C77">
        <w:rPr>
          <w:rFonts w:asciiTheme="minorHAnsi" w:hAnsiTheme="minorHAnsi" w:cs="Tahoma"/>
          <w:sz w:val="23"/>
          <w:szCs w:val="23"/>
        </w:rPr>
        <w:t>(e)</w:t>
      </w:r>
      <w:r w:rsidRPr="00B80C77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B80C77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B80C77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B80C77">
        <w:rPr>
          <w:rFonts w:asciiTheme="minorHAnsi" w:hAnsiTheme="minorHAnsi" w:cs="Tahoma"/>
          <w:sz w:val="23"/>
          <w:szCs w:val="23"/>
        </w:rPr>
        <w:t>Group</w:t>
      </w:r>
      <w:r w:rsidR="00A447D0" w:rsidRPr="00B80C77">
        <w:rPr>
          <w:rFonts w:asciiTheme="minorHAnsi" w:hAnsiTheme="minorHAnsi" w:cs="Tahoma"/>
          <w:sz w:val="23"/>
          <w:szCs w:val="23"/>
        </w:rPr>
        <w:t>’s M</w:t>
      </w:r>
      <w:r w:rsidR="00726022" w:rsidRPr="00B80C77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B80C77">
        <w:rPr>
          <w:rFonts w:asciiTheme="minorHAnsi" w:hAnsiTheme="minorHAnsi" w:cs="Tahoma"/>
          <w:sz w:val="23"/>
          <w:szCs w:val="23"/>
        </w:rPr>
        <w:t>such as nights out</w:t>
      </w:r>
      <w:r w:rsidR="00E17C82" w:rsidRPr="00B80C77">
        <w:rPr>
          <w:rFonts w:asciiTheme="minorHAnsi" w:hAnsiTheme="minorHAnsi" w:cs="Tahoma"/>
          <w:sz w:val="23"/>
          <w:szCs w:val="23"/>
        </w:rPr>
        <w:t>.</w:t>
      </w:r>
    </w:p>
    <w:p w14:paraId="561539EA" w14:textId="77777777" w:rsidR="00C479AE" w:rsidRPr="00B80C7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80C77">
        <w:rPr>
          <w:rFonts w:asciiTheme="minorHAnsi" w:hAnsiTheme="minorHAnsi" w:cs="Tahoma"/>
          <w:sz w:val="23"/>
          <w:szCs w:val="23"/>
        </w:rPr>
        <w:t>(f)</w:t>
      </w:r>
      <w:r w:rsidRPr="00B80C77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B80C77">
        <w:rPr>
          <w:rFonts w:asciiTheme="minorHAnsi" w:hAnsiTheme="minorHAnsi" w:cs="Tahoma"/>
          <w:sz w:val="23"/>
          <w:szCs w:val="23"/>
        </w:rPr>
        <w:t>welfare</w:t>
      </w:r>
      <w:r w:rsidRPr="00B80C77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B80C77">
        <w:rPr>
          <w:rFonts w:asciiTheme="minorHAnsi" w:hAnsiTheme="minorHAnsi" w:cs="Tahoma"/>
          <w:sz w:val="23"/>
          <w:szCs w:val="23"/>
        </w:rPr>
        <w:t>pursuits for</w:t>
      </w:r>
      <w:r w:rsidR="00A447D0" w:rsidRPr="00B80C77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B80C77">
        <w:rPr>
          <w:rFonts w:asciiTheme="minorHAnsi" w:hAnsiTheme="minorHAnsi" w:cs="Tahoma"/>
          <w:sz w:val="23"/>
          <w:szCs w:val="23"/>
        </w:rPr>
        <w:t>Group</w:t>
      </w:r>
      <w:r w:rsidR="00A447D0" w:rsidRPr="00B80C77">
        <w:rPr>
          <w:rFonts w:asciiTheme="minorHAnsi" w:hAnsiTheme="minorHAnsi" w:cs="Tahoma"/>
          <w:sz w:val="23"/>
          <w:szCs w:val="23"/>
        </w:rPr>
        <w:t xml:space="preserve">’s </w:t>
      </w:r>
      <w:proofErr w:type="gramStart"/>
      <w:r w:rsidR="00A447D0" w:rsidRPr="00B80C77">
        <w:rPr>
          <w:rFonts w:asciiTheme="minorHAnsi" w:hAnsiTheme="minorHAnsi" w:cs="Tahoma"/>
          <w:sz w:val="23"/>
          <w:szCs w:val="23"/>
        </w:rPr>
        <w:t>M</w:t>
      </w:r>
      <w:r w:rsidRPr="00B80C77">
        <w:rPr>
          <w:rFonts w:asciiTheme="minorHAnsi" w:hAnsiTheme="minorHAnsi" w:cs="Tahoma"/>
          <w:sz w:val="23"/>
          <w:szCs w:val="23"/>
        </w:rPr>
        <w:t>embers, and</w:t>
      </w:r>
      <w:proofErr w:type="gramEnd"/>
      <w:r w:rsidRPr="00B80C77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</w:p>
    <w:p w14:paraId="1C8FA904" w14:textId="07EA1FD4" w:rsidR="00154EF8" w:rsidRPr="00B80C77" w:rsidRDefault="00B80C7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80C77">
        <w:rPr>
          <w:rFonts w:asciiTheme="minorHAnsi" w:hAnsiTheme="minorHAnsi" w:cs="Tahoma"/>
          <w:sz w:val="23"/>
          <w:szCs w:val="23"/>
        </w:rPr>
        <w:t>(g)</w:t>
      </w:r>
      <w:r w:rsidR="00154EF8" w:rsidRPr="00B80C77">
        <w:rPr>
          <w:rFonts w:asciiTheme="minorHAnsi" w:hAnsiTheme="minorHAnsi" w:cs="Tahoma"/>
          <w:sz w:val="23"/>
          <w:szCs w:val="23"/>
        </w:rPr>
        <w:tab/>
        <w:t xml:space="preserve">Training Secretary. The Training </w:t>
      </w:r>
      <w:r w:rsidR="00E17C82" w:rsidRPr="00B80C77">
        <w:rPr>
          <w:rFonts w:asciiTheme="minorHAnsi" w:hAnsiTheme="minorHAnsi" w:cs="Tahoma"/>
          <w:sz w:val="23"/>
          <w:szCs w:val="23"/>
        </w:rPr>
        <w:t xml:space="preserve">Secretary shall provide off-ice training sessions. </w:t>
      </w:r>
    </w:p>
    <w:p w14:paraId="09329C56" w14:textId="6A270A40" w:rsidR="00B80C77" w:rsidRPr="00A11126" w:rsidRDefault="00B80C7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(h)</w:t>
      </w:r>
      <w:r>
        <w:rPr>
          <w:rFonts w:asciiTheme="minorHAnsi" w:hAnsiTheme="minorHAnsi" w:cs="Tahoma"/>
          <w:sz w:val="23"/>
          <w:szCs w:val="23"/>
          <w:highlight w:val="yellow"/>
        </w:rPr>
        <w:tab/>
        <w:t xml:space="preserve">Kit Secretary: The </w:t>
      </w:r>
      <w:r w:rsidR="008569C1">
        <w:rPr>
          <w:rFonts w:asciiTheme="minorHAnsi" w:hAnsiTheme="minorHAnsi" w:cs="Tahoma"/>
          <w:sz w:val="23"/>
          <w:szCs w:val="23"/>
          <w:highlight w:val="yellow"/>
        </w:rPr>
        <w:t xml:space="preserve">Kit Secretary shall </w:t>
      </w:r>
      <w:proofErr w:type="gramStart"/>
      <w:r w:rsidR="008569C1">
        <w:rPr>
          <w:rFonts w:asciiTheme="minorHAnsi" w:hAnsiTheme="minorHAnsi" w:cs="Tahoma"/>
          <w:sz w:val="23"/>
          <w:szCs w:val="23"/>
          <w:highlight w:val="yellow"/>
        </w:rPr>
        <w:t xml:space="preserve">provide </w:t>
      </w:r>
      <w:r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569C1">
        <w:rPr>
          <w:rFonts w:asciiTheme="minorHAnsi" w:hAnsiTheme="minorHAnsi" w:cs="Tahoma"/>
          <w:sz w:val="23"/>
          <w:szCs w:val="23"/>
          <w:highlight w:val="yellow"/>
        </w:rPr>
        <w:t>members</w:t>
      </w:r>
      <w:proofErr w:type="gramEnd"/>
      <w:r w:rsidR="008569C1">
        <w:rPr>
          <w:rFonts w:asciiTheme="minorHAnsi" w:hAnsiTheme="minorHAnsi" w:cs="Tahoma"/>
          <w:sz w:val="23"/>
          <w:szCs w:val="23"/>
          <w:highlight w:val="yellow"/>
        </w:rPr>
        <w:t xml:space="preserve"> with support/advice for purchasing ice skates and should also work to create club merchandise (like fleeces/jumpers etc.) which can be purchased by members. </w:t>
      </w:r>
    </w:p>
    <w:p w14:paraId="62DE341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18112AD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4FB632C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1BC7553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491CD8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29D1A5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0089B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53F8F5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26C032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4C0FE19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AE1019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0507B98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465538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E43041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C00C53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49AA72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C0C14C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36870A2A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59DB33D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DF21E07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C76B78E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416C813A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AA6623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C12B125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5422B846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53043B7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46AC6A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F5407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be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05A62101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514CCA40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09F7DD82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4F9790E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71A5C3BB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F52DF3B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294AD5D8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36FA793D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209F4B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2FE35B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D5EDB5C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B122F4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3AC0B30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A35EF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021EC6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71B379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D4B9CED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8CFF43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CD8735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6CE960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5E5E127C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9F802A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A899D5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2C6553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46502A6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C7732F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3EC0CFE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1BB5A7F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B8B750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201584E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7498795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18730B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096407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F347A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B5E05C2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10FCDF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065CC16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F73D23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953C33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D7438B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EB1BA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2341F77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34BEA8F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165737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C0C2EC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7A6B036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66F279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214DBDB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E73FFC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3295203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33BFE3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F93E4D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7BDDAD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980B3A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297825A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149E67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0B1B38C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E5ED49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70E41B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8FCDD8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7CBF29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625E81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745896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1B526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D9141E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789913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389446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4113CD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457EAC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BD5E879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844353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0BB93401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5B0CBB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127CD70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A52AF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11B921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09C1090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D84F92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1567D2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E0BCE9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600F1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D365E81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9D46FE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5D5C04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43DD8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539E108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1EBE500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01BD1D6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F1E8BC7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1E53F70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2BF9CFB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BF6153C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ECF5ED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A9986A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53C6E626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476B52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6910587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31F532E" w14:textId="67D3E73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E17C82">
              <w:rPr>
                <w:rFonts w:asciiTheme="minorHAnsi" w:hAnsiTheme="minorHAnsi" w:cs="Tahoma"/>
                <w:sz w:val="23"/>
                <w:szCs w:val="23"/>
              </w:rPr>
              <w:t xml:space="preserve"> 07/10/2024</w:t>
            </w:r>
          </w:p>
        </w:tc>
      </w:tr>
      <w:tr w:rsidR="007B6D78" w:rsidRPr="00A11126" w14:paraId="71382CC3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07822D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BDE30B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5FF60FA" w14:textId="38BE7F4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E17C82">
              <w:rPr>
                <w:rFonts w:asciiTheme="minorHAnsi" w:hAnsiTheme="minorHAnsi" w:cs="Tahoma"/>
                <w:sz w:val="23"/>
                <w:szCs w:val="23"/>
              </w:rPr>
              <w:t xml:space="preserve"> Caitlin Murray</w:t>
            </w:r>
          </w:p>
        </w:tc>
      </w:tr>
      <w:tr w:rsidR="007B6D78" w:rsidRPr="00A11126" w14:paraId="70491C69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31A1BC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BA9046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E1AAC19" w14:textId="71BF3E0C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E17C82">
              <w:rPr>
                <w:rFonts w:asciiTheme="minorHAnsi" w:hAnsiTheme="minorHAnsi" w:cs="Tahoma"/>
                <w:sz w:val="23"/>
                <w:szCs w:val="23"/>
              </w:rPr>
              <w:t xml:space="preserve"> Kieran </w:t>
            </w:r>
            <w:r w:rsidR="00612190">
              <w:rPr>
                <w:rFonts w:asciiTheme="minorHAnsi" w:hAnsiTheme="minorHAnsi" w:cs="Tahoma"/>
                <w:sz w:val="23"/>
                <w:szCs w:val="23"/>
              </w:rPr>
              <w:t>Stacey</w:t>
            </w:r>
          </w:p>
        </w:tc>
      </w:tr>
      <w:tr w:rsidR="007B6D78" w:rsidRPr="00A11126" w14:paraId="3F3D9363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FD3E67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5A4A4C0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84C183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0A2A30D0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F54668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3EE917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24FCAF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lastRenderedPageBreak/>
              <w:t>Date</w:t>
            </w:r>
          </w:p>
        </w:tc>
      </w:tr>
      <w:tr w:rsidR="007B6D78" w:rsidRPr="00A11126" w14:paraId="3DE03747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F9F4F3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DADC40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E46D182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DB56A78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3C268F8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2A6792E0" wp14:editId="627A663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4C97A3" w14:textId="77777777" w:rsidR="00F32DE4" w:rsidRDefault="00F32DE4" w:rsidP="00C479AE">
      <w:r>
        <w:separator/>
      </w:r>
    </w:p>
  </w:endnote>
  <w:endnote w:type="continuationSeparator" w:id="0">
    <w:p w14:paraId="7E68AB4B" w14:textId="77777777" w:rsidR="00F32DE4" w:rsidRDefault="00F32DE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84BBC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B0AA85" w14:textId="77777777" w:rsidR="00F32DE4" w:rsidRDefault="00F32DE4" w:rsidP="00C479AE">
      <w:r>
        <w:separator/>
      </w:r>
    </w:p>
  </w:footnote>
  <w:footnote w:type="continuationSeparator" w:id="0">
    <w:p w14:paraId="0ADAD520" w14:textId="77777777" w:rsidR="00F32DE4" w:rsidRDefault="00F32DE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677987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79EC263" wp14:editId="70940024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2621314">
    <w:abstractNumId w:val="0"/>
  </w:num>
  <w:num w:numId="2" w16cid:durableId="1579554328">
    <w:abstractNumId w:val="1"/>
  </w:num>
  <w:num w:numId="3" w16cid:durableId="824901942">
    <w:abstractNumId w:val="4"/>
  </w:num>
  <w:num w:numId="4" w16cid:durableId="1701393473">
    <w:abstractNumId w:val="2"/>
  </w:num>
  <w:num w:numId="5" w16cid:durableId="1947496607">
    <w:abstractNumId w:val="3"/>
  </w:num>
  <w:num w:numId="6" w16cid:durableId="59062453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977A2"/>
    <w:rsid w:val="000A14D1"/>
    <w:rsid w:val="000A7D6B"/>
    <w:rsid w:val="000C5ECA"/>
    <w:rsid w:val="000C7D8B"/>
    <w:rsid w:val="000F0CD3"/>
    <w:rsid w:val="000F29B0"/>
    <w:rsid w:val="00100B4A"/>
    <w:rsid w:val="00112109"/>
    <w:rsid w:val="00121431"/>
    <w:rsid w:val="001220D8"/>
    <w:rsid w:val="00125F1F"/>
    <w:rsid w:val="00147776"/>
    <w:rsid w:val="00154EF8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12190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569C1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9289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0C77"/>
    <w:rsid w:val="00B87143"/>
    <w:rsid w:val="00B95E2F"/>
    <w:rsid w:val="00BA1131"/>
    <w:rsid w:val="00BB6BA4"/>
    <w:rsid w:val="00BD6C0A"/>
    <w:rsid w:val="00BE0BA9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064DE"/>
    <w:rsid w:val="00E114B0"/>
    <w:rsid w:val="00E16FA1"/>
    <w:rsid w:val="00E17C82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9AB236F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11</Pages>
  <Words>2813</Words>
  <Characters>16040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Caitlin Murray</cp:lastModifiedBy>
  <cp:revision>11</cp:revision>
  <cp:lastPrinted>2013-02-21T14:59:00Z</cp:lastPrinted>
  <dcterms:created xsi:type="dcterms:W3CDTF">2024-10-07T15:04:00Z</dcterms:created>
  <dcterms:modified xsi:type="dcterms:W3CDTF">2024-10-24T11:50:00Z</dcterms:modified>
</cp:coreProperties>
</file>