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D77CAD4" w:rsidR="00A156C3" w:rsidRPr="009D4485" w:rsidRDefault="00165B2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Music evening </w:t>
            </w:r>
            <w:r w:rsidR="009D4485" w:rsidRPr="009D4485">
              <w:rPr>
                <w:rFonts w:ascii="Verdana" w:eastAsia="Times New Roman" w:hAnsi="Verdana" w:cs="Times New Roman"/>
                <w:bCs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239BE04" w:rsidR="00A156C3" w:rsidRPr="009D4485" w:rsidRDefault="00165B2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3</w:t>
            </w:r>
            <w:r w:rsidR="004C4D68">
              <w:rPr>
                <w:rFonts w:ascii="Verdana" w:eastAsia="Times New Roman" w:hAnsi="Verdana" w:cs="Times New Roman"/>
                <w:bCs/>
                <w:lang w:eastAsia="en-GB"/>
              </w:rPr>
              <w:t>1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6B2630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SUSU: MENA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95AA37C" w:rsidR="00A156C3" w:rsidRPr="009D4485" w:rsidRDefault="004C4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Dalia Barahmeh (VP)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826B856" w:rsidR="00EB5320" w:rsidRPr="009D4485" w:rsidRDefault="004C4D6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Sarah Ait Mouhoub</w:t>
            </w:r>
            <w:r w:rsidR="009D4485"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4D97CF5" w:rsidR="00EB5320" w:rsidRPr="009D4485" w:rsidRDefault="004C4D68" w:rsidP="009D4485">
            <w:pPr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SUSU Activities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642CDBF6" w:rsidR="00CE1AAA" w:rsidRDefault="004539D0">
            <w:r>
              <w:t>Slippery/uneven floor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A278A44" w:rsidR="00CE1AAA" w:rsidRDefault="004539D0">
            <w:r>
              <w:t>Falls, slips and trips</w:t>
            </w:r>
          </w:p>
        </w:tc>
        <w:tc>
          <w:tcPr>
            <w:tcW w:w="669" w:type="pct"/>
            <w:shd w:val="clear" w:color="auto" w:fill="FFFFFF" w:themeFill="background1"/>
          </w:tcPr>
          <w:p w14:paraId="1487C9A6" w14:textId="77777777" w:rsidR="004539D0" w:rsidRDefault="004539D0" w:rsidP="004539D0">
            <w:r>
              <w:t xml:space="preserve">Committee members attending, attendees of the event </w:t>
            </w:r>
          </w:p>
          <w:p w14:paraId="3C5F042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2F" w14:textId="002A67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C621D4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B099B7D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1DDF3EB" w14:textId="77777777" w:rsidR="004539D0" w:rsidRDefault="004539D0" w:rsidP="004539D0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 </w:t>
            </w:r>
          </w:p>
          <w:p w14:paraId="2AE33A77" w14:textId="77777777" w:rsidR="004539D0" w:rsidRPr="00B7120F" w:rsidRDefault="004539D0" w:rsidP="004539D0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A46B4A1" w14:textId="77777777" w:rsidR="004539D0" w:rsidRDefault="004539D0" w:rsidP="004539D0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358C76AE" w14:textId="77777777" w:rsidR="004539D0" w:rsidRPr="00B9583C" w:rsidRDefault="004539D0" w:rsidP="004539D0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Ensure that any spilled food products/objects are cleaned up quickly and efficiently in the area.</w:t>
            </w:r>
          </w:p>
          <w:p w14:paraId="68B1C428" w14:textId="77777777" w:rsidR="004539D0" w:rsidRDefault="004539D0" w:rsidP="004539D0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700CB38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250DA33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23E83E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10B9ADEF" w14:textId="77777777" w:rsidR="004539D0" w:rsidRDefault="004539D0" w:rsidP="004539D0">
            <w:r>
              <w:t>Seek medical attention from SUSU reception staff or emergency services if needed</w:t>
            </w:r>
          </w:p>
          <w:p w14:paraId="3E5270B5" w14:textId="77777777" w:rsidR="004539D0" w:rsidRDefault="004539D0" w:rsidP="004539D0"/>
          <w:p w14:paraId="3C5F0436" w14:textId="7BBAA325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08AC1CC6" w:rsidR="00CE1AAA" w:rsidRDefault="004539D0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2D0954F4" w:rsidR="00CE1AAA" w:rsidRDefault="004539D0">
            <w:r>
              <w:t xml:space="preserve">Physical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7ECF6BF0" w14:textId="77777777" w:rsidR="004539D0" w:rsidRDefault="004539D0" w:rsidP="004539D0">
            <w:r>
              <w:t xml:space="preserve">Committee members attending, attendees of the event </w:t>
            </w:r>
          </w:p>
          <w:p w14:paraId="3C5F043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3B" w14:textId="766CDB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92FE31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D273FE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7C37DF6E" w14:textId="77777777" w:rsidR="00CE1AAA" w:rsidRDefault="004539D0" w:rsidP="004539D0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venue booked is appropriate size for the event</w:t>
            </w:r>
          </w:p>
          <w:p w14:paraId="3C5F043E" w14:textId="2E79B678" w:rsidR="004539D0" w:rsidRPr="004539D0" w:rsidRDefault="004539D0" w:rsidP="004539D0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Event will be a ticketed event to ensure maximum capacity is not exceeded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0E59D2C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6F773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7E1249B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13DE409" w14:textId="77777777" w:rsidR="004539D0" w:rsidRDefault="004539D0" w:rsidP="004539D0">
            <w:r>
              <w:t>Seek medical attention from SUSU or emergency services as required</w:t>
            </w:r>
          </w:p>
          <w:p w14:paraId="6E622561" w14:textId="77777777" w:rsidR="004539D0" w:rsidRDefault="004539D0" w:rsidP="004539D0"/>
          <w:p w14:paraId="3C5F0442" w14:textId="4640DAA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A63498A" w:rsidR="00CE1AAA" w:rsidRDefault="004539D0">
            <w:r>
              <w:t xml:space="preserve">Setting up equipment at event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2A6F0344" w:rsidR="00CE1AAA" w:rsidRDefault="004539D0">
            <w:r>
              <w:t xml:space="preserve">Physical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78F90FFA" w14:textId="77777777" w:rsidR="004539D0" w:rsidRDefault="004539D0" w:rsidP="004539D0">
            <w:r>
              <w:t xml:space="preserve">Committee members attending, attendees of the event </w:t>
            </w:r>
          </w:p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05E6D7A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03EC79B1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2205221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1423C0C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55066F93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B599FED" w14:textId="77777777" w:rsidR="004539D0" w:rsidRDefault="004539D0" w:rsidP="004539D0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53C2FC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7A592087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841CE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319192E" w14:textId="77777777" w:rsidR="004539D0" w:rsidRDefault="004539D0" w:rsidP="004539D0">
            <w:r>
              <w:t>Seek medical attention from SUSU or emergency services as required</w:t>
            </w:r>
          </w:p>
          <w:p w14:paraId="64E7B5E0" w14:textId="77777777" w:rsidR="004539D0" w:rsidRDefault="004539D0" w:rsidP="004539D0"/>
          <w:p w14:paraId="3C5F044E" w14:textId="28394D1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FFCDB97" w14:textId="4A3423F1" w:rsidR="00CE1AAA" w:rsidRDefault="004539D0">
            <w:r>
              <w:lastRenderedPageBreak/>
              <w:t>Event where food is being served</w:t>
            </w:r>
          </w:p>
          <w:p w14:paraId="6A834D2A" w14:textId="77777777" w:rsidR="004539D0" w:rsidRDefault="004539D0" w:rsidP="004539D0"/>
          <w:p w14:paraId="3C5F0450" w14:textId="42810400" w:rsidR="004539D0" w:rsidRPr="004539D0" w:rsidRDefault="004539D0" w:rsidP="004539D0">
            <w:pPr>
              <w:jc w:val="center"/>
            </w:pPr>
          </w:p>
        </w:tc>
        <w:tc>
          <w:tcPr>
            <w:tcW w:w="924" w:type="pct"/>
            <w:shd w:val="clear" w:color="auto" w:fill="FFFFFF" w:themeFill="background1"/>
          </w:tcPr>
          <w:p w14:paraId="3C5F0451" w14:textId="1D023DCE" w:rsidR="00CE1AAA" w:rsidRDefault="004539D0">
            <w:r>
              <w:t>Choking, food poisoning, 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5C22FCA9" w14:textId="77777777" w:rsidR="004539D0" w:rsidRDefault="004539D0" w:rsidP="004539D0">
            <w:r>
              <w:t xml:space="preserve">Committee members attending, attendees of the event </w:t>
            </w:r>
          </w:p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4543C82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54620AB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5FD122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67F63068" w14:textId="02B25720" w:rsid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Food will be ordered from restaurant/caterers with appropiate food hygiene ratings </w:t>
            </w:r>
            <w:r w:rsidR="004C4D68">
              <w:rPr>
                <w:rFonts w:cstheme="minorHAnsi"/>
                <w:bCs/>
              </w:rPr>
              <w:t xml:space="preserve">or items purchased will be pre-packaged with ingredients and allergy information readily available </w:t>
            </w:r>
          </w:p>
          <w:p w14:paraId="303D028D" w14:textId="2F97A734" w:rsid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that items are refrigerated when necessary</w:t>
            </w:r>
          </w:p>
          <w:p w14:paraId="3C5F0456" w14:textId="33BE8D3C" w:rsidR="00CE1AAA" w:rsidRPr="004539D0" w:rsidRDefault="004539D0" w:rsidP="004539D0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members with any allergies to carry their medication in case of a reaction (e.g. epi pen)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1C03BDC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56940D5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08D106E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1D54C7A5" w14:textId="5BB5FDF0" w:rsidR="004539D0" w:rsidRDefault="004539D0" w:rsidP="004539D0">
            <w:r>
              <w:t>Food provision record will be filled out prior to event</w:t>
            </w:r>
          </w:p>
          <w:p w14:paraId="6FDBD599" w14:textId="77777777" w:rsidR="004539D0" w:rsidRDefault="004539D0" w:rsidP="004539D0"/>
          <w:p w14:paraId="607DE498" w14:textId="33E96F04" w:rsidR="004539D0" w:rsidRDefault="004539D0" w:rsidP="004539D0">
            <w:r>
              <w:t xml:space="preserve">Seek medical attention from emergency services as required </w:t>
            </w:r>
          </w:p>
          <w:p w14:paraId="58B78ADC" w14:textId="77777777" w:rsidR="004539D0" w:rsidRDefault="004539D0" w:rsidP="004539D0"/>
          <w:p w14:paraId="14570C7D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5521FF48" w:rsidR="00CE1AAA" w:rsidRDefault="004539D0">
            <w:r>
              <w:lastRenderedPageBreak/>
              <w:t>Adverse weather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F33B27E" w:rsidR="00CE1AAA" w:rsidRDefault="004539D0">
            <w:r>
              <w:t>Physical injury, illness</w:t>
            </w:r>
          </w:p>
        </w:tc>
        <w:tc>
          <w:tcPr>
            <w:tcW w:w="669" w:type="pct"/>
            <w:shd w:val="clear" w:color="auto" w:fill="FFFFFF" w:themeFill="background1"/>
          </w:tcPr>
          <w:p w14:paraId="4C294AA7" w14:textId="77777777" w:rsidR="004539D0" w:rsidRDefault="004539D0" w:rsidP="004539D0">
            <w:r>
              <w:t xml:space="preserve">Committee members attending, attendees of the event </w:t>
            </w:r>
          </w:p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60E23C9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623BC3E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3FFBA7E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6" w:type="pct"/>
            <w:shd w:val="clear" w:color="auto" w:fill="FFFFFF" w:themeFill="background1"/>
          </w:tcPr>
          <w:p w14:paraId="28A1D875" w14:textId="77777777" w:rsidR="004539D0" w:rsidRPr="0007358C" w:rsidRDefault="004539D0" w:rsidP="004539D0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Committee/event organiser to check weather conditions of the day the event is scheduled for</w:t>
            </w:r>
          </w:p>
          <w:p w14:paraId="63F9D1B9" w14:textId="77777777" w:rsidR="004539D0" w:rsidRPr="0007358C" w:rsidRDefault="004539D0" w:rsidP="004539D0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Inform attendees to prepare for the weather conditions via email/social media: appropriate footwear and clothing</w:t>
            </w:r>
          </w:p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2849D5B9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3398D9A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9E36F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053E2176" w14:textId="77777777" w:rsidR="004539D0" w:rsidRDefault="004539D0" w:rsidP="004539D0">
            <w:r>
              <w:t>If weather conditions are too extreme, event should be cancelled and rescheduled or held online</w:t>
            </w:r>
          </w:p>
          <w:p w14:paraId="3B966723" w14:textId="77777777" w:rsidR="004539D0" w:rsidRDefault="004539D0" w:rsidP="004539D0"/>
          <w:p w14:paraId="13FF7732" w14:textId="77777777" w:rsidR="004539D0" w:rsidRDefault="004539D0" w:rsidP="004539D0">
            <w:r>
              <w:t xml:space="preserve">Seek medical attention from emergency services as required </w:t>
            </w:r>
          </w:p>
          <w:p w14:paraId="4A8C6599" w14:textId="77777777" w:rsidR="004539D0" w:rsidRDefault="004539D0" w:rsidP="004539D0"/>
          <w:p w14:paraId="07226D69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B6455BD" w14:textId="748D6BCE" w:rsidR="00CE1AAA" w:rsidRDefault="004539D0">
            <w:r>
              <w:lastRenderedPageBreak/>
              <w:t>Disturbance to staff/students or members of the public</w:t>
            </w:r>
          </w:p>
          <w:p w14:paraId="7AED16B7" w14:textId="77777777" w:rsidR="004539D0" w:rsidRDefault="004539D0" w:rsidP="004539D0"/>
          <w:p w14:paraId="3C5F0468" w14:textId="533A3416" w:rsidR="004539D0" w:rsidRPr="004539D0" w:rsidRDefault="004539D0" w:rsidP="004539D0"/>
        </w:tc>
        <w:tc>
          <w:tcPr>
            <w:tcW w:w="924" w:type="pct"/>
            <w:shd w:val="clear" w:color="auto" w:fill="FFFFFF" w:themeFill="background1"/>
          </w:tcPr>
          <w:p w14:paraId="3C5F0469" w14:textId="4D649172" w:rsidR="00CE1AAA" w:rsidRDefault="004539D0">
            <w:r>
              <w:t>Excessive noise, crowding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4EF68C61" w:rsidR="00CE1AAA" w:rsidRDefault="004539D0">
            <w:r>
              <w:t>Committee members attending, attendees of the event, UoS staff/students, anyone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38C8F83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10E6784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49FD9C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70166946" w14:textId="77777777" w:rsid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Booking spaces during quieter times when no other lectures or seminars are taking place</w:t>
            </w:r>
          </w:p>
          <w:p w14:paraId="46A9980D" w14:textId="77777777" w:rsid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Event planned on campus thus avoiding residential areas</w:t>
            </w:r>
          </w:p>
          <w:p w14:paraId="3C5F046E" w14:textId="77CB2078" w:rsidR="00CE1AAA" w:rsidRPr="004539D0" w:rsidRDefault="004539D0" w:rsidP="004539D0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attendees to keep noise, chanting, shouting to a minimum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733AF95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387BAD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7BB7665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20537A18" w14:textId="77777777" w:rsidR="004539D0" w:rsidRDefault="004539D0" w:rsidP="004539D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support from a SUSU Activities coordinator Inform UoS security team of the event -University Security 24 hours – on campus 3311, off campus 02380 593311.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unisecurity@soton.ac.uk</w:t>
              </w:r>
            </w:hyperlink>
          </w:p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05"/>
        <w:gridCol w:w="1726"/>
        <w:gridCol w:w="1547"/>
        <w:gridCol w:w="1408"/>
        <w:gridCol w:w="3986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32C451F7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weather in advance to ensure it is still safe to continue with event</w:t>
            </w:r>
          </w:p>
        </w:tc>
        <w:tc>
          <w:tcPr>
            <w:tcW w:w="602" w:type="pct"/>
          </w:tcPr>
          <w:p w14:paraId="3C5F048F" w14:textId="45B9531A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Dalia</w:t>
            </w:r>
          </w:p>
        </w:tc>
        <w:tc>
          <w:tcPr>
            <w:tcW w:w="319" w:type="pct"/>
          </w:tcPr>
          <w:p w14:paraId="3C5F0490" w14:textId="5FE65521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16/10/2023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4B4FD078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Promote event via Instagram and WhatsApp once event has been approved</w:t>
            </w:r>
          </w:p>
        </w:tc>
        <w:tc>
          <w:tcPr>
            <w:tcW w:w="602" w:type="pct"/>
          </w:tcPr>
          <w:p w14:paraId="3C5F0496" w14:textId="242B74B1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Sarah</w:t>
            </w:r>
          </w:p>
        </w:tc>
        <w:tc>
          <w:tcPr>
            <w:tcW w:w="319" w:type="pct"/>
          </w:tcPr>
          <w:p w14:paraId="3C5F0497" w14:textId="2350269E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3/11/2023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11E61E49" w:rsidR="00C642F4" w:rsidRPr="00957A37" w:rsidRDefault="004C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6/11/2023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714F4D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446F7" w:rsidRPr="007446F7">
              <w:rPr>
                <w:rFonts w:ascii="Lucida Sans" w:eastAsia="Times New Roman" w:hAnsi="Lucida Sans" w:cs="Arial"/>
                <w:color w:val="000000"/>
                <w:szCs w:val="20"/>
              </w:rPr>
              <w:t>Sarah Ait Mouhoub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86D133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A24EA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4C4D68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475104F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C4D68">
              <w:rPr>
                <w:rFonts w:ascii="Lucida Sans" w:eastAsia="Times New Roman" w:hAnsi="Lucida Sans" w:cs="Arial"/>
                <w:color w:val="000000"/>
                <w:szCs w:val="20"/>
              </w:rPr>
              <w:t>Dalia Barahmeh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4EAD207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6A24EA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4C4D68">
              <w:rPr>
                <w:rFonts w:ascii="Lucida Sans" w:eastAsia="Times New Roman" w:hAnsi="Lucida Sans" w:cs="Arial"/>
                <w:color w:val="000000"/>
                <w:szCs w:val="20"/>
              </w:rPr>
              <w:t>/10/2023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8C978" w14:textId="77777777" w:rsidR="00261C33" w:rsidRDefault="00261C33" w:rsidP="00AC47B4">
      <w:pPr>
        <w:spacing w:after="0" w:line="240" w:lineRule="auto"/>
      </w:pPr>
      <w:r>
        <w:separator/>
      </w:r>
    </w:p>
  </w:endnote>
  <w:endnote w:type="continuationSeparator" w:id="0">
    <w:p w14:paraId="3DE5E413" w14:textId="77777777" w:rsidR="00261C33" w:rsidRDefault="00261C3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9DDF8" w14:textId="77777777" w:rsidR="00261C33" w:rsidRDefault="00261C33" w:rsidP="00AC47B4">
      <w:pPr>
        <w:spacing w:after="0" w:line="240" w:lineRule="auto"/>
      </w:pPr>
      <w:r>
        <w:separator/>
      </w:r>
    </w:p>
  </w:footnote>
  <w:footnote w:type="continuationSeparator" w:id="0">
    <w:p w14:paraId="46AA2CBD" w14:textId="77777777" w:rsidR="00261C33" w:rsidRDefault="00261C3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B94B5E"/>
    <w:multiLevelType w:val="hybridMultilevel"/>
    <w:tmpl w:val="4A2844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E31DA4"/>
    <w:multiLevelType w:val="hybridMultilevel"/>
    <w:tmpl w:val="BC2EA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1525D9"/>
    <w:multiLevelType w:val="hybridMultilevel"/>
    <w:tmpl w:val="59CA26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A3FF4"/>
    <w:multiLevelType w:val="hybridMultilevel"/>
    <w:tmpl w:val="44221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1909917">
    <w:abstractNumId w:val="37"/>
  </w:num>
  <w:num w:numId="2" w16cid:durableId="617949355">
    <w:abstractNumId w:val="12"/>
  </w:num>
  <w:num w:numId="3" w16cid:durableId="1013068207">
    <w:abstractNumId w:val="9"/>
  </w:num>
  <w:num w:numId="4" w16cid:durableId="1021468994">
    <w:abstractNumId w:val="14"/>
  </w:num>
  <w:num w:numId="5" w16cid:durableId="1976107774">
    <w:abstractNumId w:val="15"/>
  </w:num>
  <w:num w:numId="6" w16cid:durableId="1640302642">
    <w:abstractNumId w:val="39"/>
  </w:num>
  <w:num w:numId="7" w16cid:durableId="1066686182">
    <w:abstractNumId w:val="21"/>
  </w:num>
  <w:num w:numId="8" w16cid:durableId="1935356360">
    <w:abstractNumId w:val="20"/>
  </w:num>
  <w:num w:numId="9" w16cid:durableId="1584409319">
    <w:abstractNumId w:val="29"/>
  </w:num>
  <w:num w:numId="10" w16cid:durableId="1602643494">
    <w:abstractNumId w:val="16"/>
  </w:num>
  <w:num w:numId="11" w16cid:durableId="2074424689">
    <w:abstractNumId w:val="23"/>
  </w:num>
  <w:num w:numId="12" w16cid:durableId="1290553340">
    <w:abstractNumId w:val="42"/>
  </w:num>
  <w:num w:numId="13" w16cid:durableId="1927181434">
    <w:abstractNumId w:val="22"/>
  </w:num>
  <w:num w:numId="14" w16cid:durableId="1577594645">
    <w:abstractNumId w:val="41"/>
  </w:num>
  <w:num w:numId="15" w16cid:durableId="201216609">
    <w:abstractNumId w:val="1"/>
  </w:num>
  <w:num w:numId="16" w16cid:durableId="889148445">
    <w:abstractNumId w:val="26"/>
  </w:num>
  <w:num w:numId="17" w16cid:durableId="1254170560">
    <w:abstractNumId w:val="13"/>
  </w:num>
  <w:num w:numId="18" w16cid:durableId="1581792098">
    <w:abstractNumId w:val="3"/>
  </w:num>
  <w:num w:numId="19" w16cid:durableId="217205771">
    <w:abstractNumId w:val="19"/>
  </w:num>
  <w:num w:numId="20" w16cid:durableId="1637907627">
    <w:abstractNumId w:val="35"/>
  </w:num>
  <w:num w:numId="21" w16cid:durableId="2057468111">
    <w:abstractNumId w:val="8"/>
  </w:num>
  <w:num w:numId="22" w16cid:durableId="506362882">
    <w:abstractNumId w:val="18"/>
  </w:num>
  <w:num w:numId="23" w16cid:durableId="1248268829">
    <w:abstractNumId w:val="36"/>
  </w:num>
  <w:num w:numId="24" w16cid:durableId="2105804866">
    <w:abstractNumId w:val="32"/>
  </w:num>
  <w:num w:numId="25" w16cid:durableId="722413851">
    <w:abstractNumId w:val="11"/>
  </w:num>
  <w:num w:numId="26" w16cid:durableId="1468937230">
    <w:abstractNumId w:val="33"/>
  </w:num>
  <w:num w:numId="27" w16cid:durableId="132406741">
    <w:abstractNumId w:val="4"/>
  </w:num>
  <w:num w:numId="28" w16cid:durableId="1987053502">
    <w:abstractNumId w:val="7"/>
  </w:num>
  <w:num w:numId="29" w16cid:durableId="566769532">
    <w:abstractNumId w:val="28"/>
  </w:num>
  <w:num w:numId="30" w16cid:durableId="1589920608">
    <w:abstractNumId w:val="2"/>
  </w:num>
  <w:num w:numId="31" w16cid:durableId="1959870445">
    <w:abstractNumId w:val="27"/>
  </w:num>
  <w:num w:numId="32" w16cid:durableId="1278871600">
    <w:abstractNumId w:val="30"/>
  </w:num>
  <w:num w:numId="33" w16cid:durableId="1590851835">
    <w:abstractNumId w:val="38"/>
  </w:num>
  <w:num w:numId="34" w16cid:durableId="1970670097">
    <w:abstractNumId w:val="0"/>
  </w:num>
  <w:num w:numId="35" w16cid:durableId="149606955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46649125">
    <w:abstractNumId w:val="17"/>
  </w:num>
  <w:num w:numId="37" w16cid:durableId="132214105">
    <w:abstractNumId w:val="44"/>
  </w:num>
  <w:num w:numId="38" w16cid:durableId="822432109">
    <w:abstractNumId w:val="43"/>
  </w:num>
  <w:num w:numId="39" w16cid:durableId="2062972308">
    <w:abstractNumId w:val="6"/>
  </w:num>
  <w:num w:numId="40" w16cid:durableId="444422797">
    <w:abstractNumId w:val="31"/>
  </w:num>
  <w:num w:numId="41" w16cid:durableId="649213897">
    <w:abstractNumId w:val="5"/>
  </w:num>
  <w:num w:numId="42" w16cid:durableId="840044371">
    <w:abstractNumId w:val="40"/>
  </w:num>
  <w:num w:numId="43" w16cid:durableId="349111523">
    <w:abstractNumId w:val="34"/>
  </w:num>
  <w:num w:numId="44" w16cid:durableId="360280348">
    <w:abstractNumId w:val="24"/>
  </w:num>
  <w:num w:numId="45" w16cid:durableId="133372794">
    <w:abstractNumId w:val="10"/>
  </w:num>
  <w:num w:numId="46" w16cid:durableId="1954708340">
    <w:abstractNumId w:val="2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5B20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1C33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9D0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4D68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4E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6F7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448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15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5B68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539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nisecurity@soton.ac.uk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920</Words>
  <Characters>5248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Sarah Ait Mouhoub</cp:lastModifiedBy>
  <cp:revision>3</cp:revision>
  <cp:lastPrinted>2016-04-18T12:10:00Z</cp:lastPrinted>
  <dcterms:created xsi:type="dcterms:W3CDTF">2023-10-31T12:18:00Z</dcterms:created>
  <dcterms:modified xsi:type="dcterms:W3CDTF">2023-11-02T12:19:00Z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