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540EBB43" w:rsidR="00E928A8" w:rsidRPr="00A156C3" w:rsidRDefault="00C86770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/</w:t>
            </w:r>
            <w:r w:rsidR="00E928A8"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54CC48A" w:rsidR="00A156C3" w:rsidRPr="009E7ED1" w:rsidRDefault="00EE518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9E7ED1">
              <w:rPr>
                <w:rFonts w:ascii="Verdana" w:eastAsia="Times New Roman" w:hAnsi="Verdana" w:cs="Times New Roman"/>
                <w:lang w:eastAsia="en-GB"/>
              </w:rPr>
              <w:t>Bunfight 2018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ADCAA1E" w:rsidR="00A156C3" w:rsidRPr="009E7ED1" w:rsidRDefault="009E7ED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9E7ED1">
              <w:rPr>
                <w:rFonts w:ascii="Verdana" w:eastAsia="Times New Roman" w:hAnsi="Verdana" w:cs="Times New Roman"/>
                <w:lang w:eastAsia="en-GB"/>
              </w:rPr>
              <w:t>27/08/2018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5195BDD" w:rsidR="00A156C3" w:rsidRPr="009E7ED1" w:rsidRDefault="009E7ED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9E7ED1">
              <w:rPr>
                <w:rFonts w:ascii="Verdana" w:eastAsia="Times New Roman" w:hAnsi="Verdana" w:cs="Times New Roman"/>
                <w:lang w:eastAsia="en-GB"/>
              </w:rPr>
              <w:t>ABACUS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9E7ED1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567EA54B" w:rsidR="00EB5320" w:rsidRPr="009E7ED1" w:rsidRDefault="009E7ED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i/>
                <w:lang w:eastAsia="en-GB"/>
              </w:rPr>
            </w:pPr>
            <w:r w:rsidRPr="009E7ED1">
              <w:rPr>
                <w:rFonts w:ascii="Verdana" w:eastAsia="Times New Roman" w:hAnsi="Verdana" w:cs="Times New Roman"/>
                <w:i/>
                <w:lang w:eastAsia="en-GB"/>
              </w:rPr>
              <w:t>Jonathan Tran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4"/>
        <w:gridCol w:w="1939"/>
        <w:gridCol w:w="489"/>
        <w:gridCol w:w="489"/>
        <w:gridCol w:w="499"/>
        <w:gridCol w:w="3038"/>
        <w:gridCol w:w="489"/>
        <w:gridCol w:w="489"/>
        <w:gridCol w:w="489"/>
        <w:gridCol w:w="300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AE505C">
        <w:trPr>
          <w:tblHeader/>
        </w:trPr>
        <w:tc>
          <w:tcPr>
            <w:tcW w:w="2080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AE505C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C86770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C86770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C86770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C86770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AE505C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AE505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73D7A297" w:rsidR="00CE1AAA" w:rsidRDefault="00CB2AC2">
            <w:r>
              <w:t>Collapsing tables</w:t>
            </w:r>
            <w:r w:rsidR="00C86770">
              <w:t>/banners</w:t>
            </w:r>
            <w:r>
              <w:t xml:space="preserve"> injuring public</w:t>
            </w:r>
            <w:r w:rsidR="00153FEE">
              <w:t>, club members and/or damaging property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00711261" w:rsidR="00CE1AAA" w:rsidRDefault="00153FEE">
            <w:r>
              <w:t>Injured public/club members</w:t>
            </w:r>
            <w:r w:rsidR="00B559BB">
              <w:t xml:space="preserve"> with bruising or cuts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204E963E" w:rsidR="00CE1AAA" w:rsidRDefault="00153FEE">
            <w:r>
              <w:t>Public/club 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546889BC" w:rsidR="00CE1AAA" w:rsidRPr="00957A37" w:rsidRDefault="006833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B44406F" w:rsidR="00CE1AAA" w:rsidRPr="00957A37" w:rsidRDefault="006833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3238DFF6" w:rsidR="00CE1AAA" w:rsidRPr="00957A37" w:rsidRDefault="006833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0E04FF44" w:rsidR="00CE1AAA" w:rsidRPr="00957A37" w:rsidRDefault="00153FE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Table positioned upright on level ground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4978DFF7" w:rsidR="00CE1AAA" w:rsidRPr="00957A37" w:rsidRDefault="006833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3D34EB6F" w:rsidR="00CE1AAA" w:rsidRPr="00957A37" w:rsidRDefault="006833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53B121B5" w:rsidR="00CE1AAA" w:rsidRPr="00957A37" w:rsidRDefault="00AE505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05F3A3BA" w14:textId="77777777" w:rsidR="00CE1AAA" w:rsidRDefault="00FD3E94" w:rsidP="00FD3E94">
            <w:pPr>
              <w:pStyle w:val="ListParagraph"/>
              <w:numPr>
                <w:ilvl w:val="0"/>
                <w:numId w:val="39"/>
              </w:numPr>
            </w:pPr>
            <w:r>
              <w:t>Check tables are not overloaded</w:t>
            </w:r>
          </w:p>
          <w:p w14:paraId="3C5F0436" w14:textId="7B7F5702" w:rsidR="00FD3E94" w:rsidRDefault="00FD3E94" w:rsidP="00FD3E94">
            <w:pPr>
              <w:pStyle w:val="ListParagraph"/>
              <w:numPr>
                <w:ilvl w:val="0"/>
                <w:numId w:val="39"/>
              </w:numPr>
            </w:pPr>
            <w:r>
              <w:t>Check table legs fully extended</w:t>
            </w:r>
          </w:p>
        </w:tc>
      </w:tr>
      <w:tr w:rsidR="00CE1AAA" w14:paraId="3C5F0443" w14:textId="77777777" w:rsidTr="00AE505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1F47CE94" w:rsidR="00CE1AAA" w:rsidRDefault="005007F5">
            <w:r>
              <w:t>Risk of tripping over tables</w:t>
            </w:r>
            <w:r w:rsidR="00B559BB">
              <w:t xml:space="preserve"> or display materials (banners)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60A2C8D1" w:rsidR="00CE1AAA" w:rsidRDefault="00B559BB">
            <w:r>
              <w:t>Injured public/club members with bruising or cuts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22F7C2E6" w:rsidR="00CE1AAA" w:rsidRDefault="00B559BB">
            <w:r>
              <w:t>Public/club 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15FCC22E" w:rsidR="00CE1AAA" w:rsidRPr="00957A37" w:rsidRDefault="00B559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1CB22346" w:rsidR="00CE1AAA" w:rsidRPr="00957A37" w:rsidRDefault="00B559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78FFEF9F" w:rsidR="00CE1AAA" w:rsidRPr="00957A37" w:rsidRDefault="00B559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6EF6FAF9" w:rsidR="00CE1AAA" w:rsidRPr="00957A37" w:rsidRDefault="00B559B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Table positioned upright on level ground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2E69E04E" w:rsidR="00CE1AAA" w:rsidRPr="00957A37" w:rsidRDefault="00B559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2ECEED06" w:rsidR="00CE1AAA" w:rsidRPr="00957A37" w:rsidRDefault="00B559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4A13947" w:rsidR="00CE1AAA" w:rsidRPr="00957A37" w:rsidRDefault="00AE505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7E42DA23" w14:textId="77777777" w:rsidR="00B559BB" w:rsidRDefault="00B559BB" w:rsidP="00B559BB">
            <w:pPr>
              <w:pStyle w:val="ListParagraph"/>
              <w:numPr>
                <w:ilvl w:val="0"/>
                <w:numId w:val="39"/>
              </w:numPr>
            </w:pPr>
            <w:r>
              <w:t>Check tables are not overloaded</w:t>
            </w:r>
          </w:p>
          <w:p w14:paraId="0395DE30" w14:textId="0B7B70BB" w:rsidR="00CE1AAA" w:rsidRDefault="00B559BB" w:rsidP="00B559BB">
            <w:pPr>
              <w:pStyle w:val="ListParagraph"/>
              <w:numPr>
                <w:ilvl w:val="0"/>
                <w:numId w:val="39"/>
              </w:numPr>
            </w:pPr>
            <w:r>
              <w:t>Check table legs fully extended</w:t>
            </w:r>
          </w:p>
          <w:p w14:paraId="3C5F0442" w14:textId="7942F518" w:rsidR="00425BE4" w:rsidRDefault="00425BE4" w:rsidP="00B559BB">
            <w:pPr>
              <w:pStyle w:val="ListParagraph"/>
              <w:numPr>
                <w:ilvl w:val="0"/>
                <w:numId w:val="39"/>
              </w:numPr>
            </w:pPr>
            <w:r>
              <w:t xml:space="preserve">Check </w:t>
            </w:r>
            <w:r w:rsidR="00AE505C">
              <w:t>display materials are set up correctly</w:t>
            </w:r>
          </w:p>
        </w:tc>
      </w:tr>
      <w:tr w:rsidR="00CE1AAA" w14:paraId="3C5F044F" w14:textId="77777777" w:rsidTr="00D4515E">
        <w:trPr>
          <w:cantSplit/>
          <w:trHeight w:val="996"/>
        </w:trPr>
        <w:tc>
          <w:tcPr>
            <w:tcW w:w="565" w:type="pct"/>
            <w:shd w:val="clear" w:color="auto" w:fill="FFFFFF" w:themeFill="background1"/>
          </w:tcPr>
          <w:p w14:paraId="3C5F0444" w14:textId="25DE3143" w:rsidR="00CE1AAA" w:rsidRDefault="00A61BE6">
            <w:r>
              <w:lastRenderedPageBreak/>
              <w:t xml:space="preserve">Allergies to food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54FEEEEB" w:rsidR="00CE1AAA" w:rsidRDefault="00A61BE6">
            <w:r>
              <w:t>Allergic reactions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15F75CC5" w:rsidR="00CE1AAA" w:rsidRDefault="00A61BE6">
            <w:r>
              <w:t>Public/club 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4DAEB53A" w:rsidR="00CE1AAA" w:rsidRPr="00957A37" w:rsidRDefault="00A61BE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180147FB" w:rsidR="00CE1AAA" w:rsidRPr="00957A37" w:rsidRDefault="00A61BE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3-5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16F62E7F" w:rsidR="00CE1AAA" w:rsidRPr="00957A37" w:rsidRDefault="00C867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  <w:r w:rsidR="00A61BE6">
              <w:rPr>
                <w:rFonts w:ascii="Lucida Sans" w:hAnsi="Lucida Sans"/>
                <w:b/>
              </w:rPr>
              <w:t>-10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702D5C6D" w:rsidR="00CE1AAA" w:rsidRPr="00957A37" w:rsidRDefault="00A61BE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Warning labels and direct warning to potential food allergies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381F1B2E" w:rsidR="00CE1AAA" w:rsidRPr="00957A37" w:rsidRDefault="00AE505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1C628B01" w:rsidR="00CE1AAA" w:rsidRPr="00957A37" w:rsidRDefault="00AE505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0B7B704C" w:rsidR="00CE1AAA" w:rsidRPr="00957A37" w:rsidRDefault="00AE505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E" w14:textId="1A7AE3CB" w:rsidR="00CE1AAA" w:rsidRDefault="00D5616A" w:rsidP="00D5616A">
            <w:pPr>
              <w:pStyle w:val="ListParagraph"/>
              <w:numPr>
                <w:ilvl w:val="0"/>
                <w:numId w:val="40"/>
              </w:numPr>
            </w:pPr>
            <w:r>
              <w:t xml:space="preserve">Food shall no longer be given out </w:t>
            </w:r>
            <w:r w:rsidR="00736694">
              <w:t>s</w:t>
            </w:r>
            <w:bookmarkStart w:id="0" w:name="_GoBack"/>
            <w:bookmarkEnd w:id="0"/>
          </w:p>
        </w:tc>
      </w:tr>
    </w:tbl>
    <w:p w14:paraId="3C5F0480" w14:textId="77777777" w:rsidR="00CE1AAA" w:rsidRDefault="00CE1AAA"/>
    <w:p w14:paraId="3C5F0481" w14:textId="27A36A50" w:rsidR="00CE1AAA" w:rsidRDefault="00CE1AAA"/>
    <w:p w14:paraId="433253F5" w14:textId="7CCBB01F" w:rsidR="00D4515E" w:rsidRDefault="00D4515E"/>
    <w:p w14:paraId="2D309876" w14:textId="3C55C2CE" w:rsidR="00D4515E" w:rsidRDefault="00D4515E"/>
    <w:p w14:paraId="411F2DCE" w14:textId="642D10EC" w:rsidR="00D4515E" w:rsidRDefault="00D4515E"/>
    <w:p w14:paraId="2FEF2CD0" w14:textId="059703CE" w:rsidR="00D4515E" w:rsidRDefault="00D4515E"/>
    <w:p w14:paraId="0D7999F4" w14:textId="0D13EE40" w:rsidR="00D4515E" w:rsidRDefault="00D4515E"/>
    <w:p w14:paraId="50A7C11A" w14:textId="4EA7D098" w:rsidR="00D4515E" w:rsidRDefault="00D4515E"/>
    <w:p w14:paraId="16FA425E" w14:textId="19D0E040" w:rsidR="00D4515E" w:rsidRDefault="00D4515E"/>
    <w:p w14:paraId="7D37B164" w14:textId="77777777" w:rsidR="00D4515E" w:rsidRDefault="00D4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7"/>
        <w:gridCol w:w="194"/>
        <w:gridCol w:w="779"/>
        <w:gridCol w:w="1022"/>
        <w:gridCol w:w="4300"/>
        <w:gridCol w:w="177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C867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C867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AE505C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C867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C867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C867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C867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C867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C867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AE505C">
        <w:trPr>
          <w:trHeight w:val="574"/>
        </w:trPr>
        <w:tc>
          <w:tcPr>
            <w:tcW w:w="218" w:type="pct"/>
          </w:tcPr>
          <w:p w14:paraId="3C5F048D" w14:textId="43FE3EA1" w:rsidR="00C642F4" w:rsidRPr="00957A37" w:rsidRDefault="00AE505C" w:rsidP="00C867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3C5F048E" w14:textId="38766FA4" w:rsidR="00C642F4" w:rsidRPr="00957A37" w:rsidRDefault="00AE505C" w:rsidP="00C867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Equipment to be set up and checked by two different committee/club members </w:t>
            </w:r>
          </w:p>
        </w:tc>
        <w:tc>
          <w:tcPr>
            <w:tcW w:w="597" w:type="pct"/>
          </w:tcPr>
          <w:p w14:paraId="3C5F048F" w14:textId="6C84DA68" w:rsidR="00C642F4" w:rsidRPr="00957A37" w:rsidRDefault="00AE505C" w:rsidP="00C867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Club members</w:t>
            </w:r>
          </w:p>
        </w:tc>
        <w:tc>
          <w:tcPr>
            <w:tcW w:w="316" w:type="pct"/>
            <w:gridSpan w:val="2"/>
          </w:tcPr>
          <w:p w14:paraId="3C5F0490" w14:textId="47F68148" w:rsidR="00C642F4" w:rsidRPr="00957A37" w:rsidRDefault="00AE505C" w:rsidP="00C867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6B8C812A" w:rsidR="00C642F4" w:rsidRPr="00957A37" w:rsidRDefault="00AE505C" w:rsidP="00C867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27/09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C867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505C" w:rsidRPr="00957A37" w14:paraId="3C5F049A" w14:textId="77777777" w:rsidTr="00AE505C">
        <w:trPr>
          <w:trHeight w:val="574"/>
        </w:trPr>
        <w:tc>
          <w:tcPr>
            <w:tcW w:w="218" w:type="pct"/>
          </w:tcPr>
          <w:p w14:paraId="3C5F0494" w14:textId="08440DCA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65" w:type="pct"/>
          </w:tcPr>
          <w:p w14:paraId="3C5F0495" w14:textId="5E51CD64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Equipment and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displays to be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checked by two different committee/club members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throughout the bunfight</w:t>
            </w:r>
          </w:p>
        </w:tc>
        <w:tc>
          <w:tcPr>
            <w:tcW w:w="597" w:type="pct"/>
          </w:tcPr>
          <w:p w14:paraId="3C5F0496" w14:textId="0B137687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Club members</w:t>
            </w:r>
          </w:p>
        </w:tc>
        <w:tc>
          <w:tcPr>
            <w:tcW w:w="316" w:type="pct"/>
            <w:gridSpan w:val="2"/>
          </w:tcPr>
          <w:p w14:paraId="3C5F0497" w14:textId="0F986034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4377FB92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27/09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505C" w:rsidRPr="00957A37" w14:paraId="3C5F04A1" w14:textId="77777777" w:rsidTr="00AE505C">
        <w:trPr>
          <w:trHeight w:val="574"/>
        </w:trPr>
        <w:tc>
          <w:tcPr>
            <w:tcW w:w="218" w:type="pct"/>
          </w:tcPr>
          <w:p w14:paraId="3C5F049B" w14:textId="35D1B6A8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65" w:type="pct"/>
          </w:tcPr>
          <w:p w14:paraId="3C5F049C" w14:textId="6DD1EB39" w:rsidR="00AE505C" w:rsidRPr="00957A37" w:rsidRDefault="00D4515E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Food to be checked is edible on the day of the event by two different club members</w:t>
            </w:r>
          </w:p>
        </w:tc>
        <w:tc>
          <w:tcPr>
            <w:tcW w:w="597" w:type="pct"/>
          </w:tcPr>
          <w:p w14:paraId="3C5F049D" w14:textId="3AD5CC1A" w:rsidR="00AE505C" w:rsidRPr="00957A37" w:rsidRDefault="00D4515E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Club members</w:t>
            </w:r>
          </w:p>
        </w:tc>
        <w:tc>
          <w:tcPr>
            <w:tcW w:w="316" w:type="pct"/>
            <w:gridSpan w:val="2"/>
          </w:tcPr>
          <w:p w14:paraId="3C5F049E" w14:textId="442DF15E" w:rsidR="00AE505C" w:rsidRPr="00957A37" w:rsidRDefault="00D4515E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33798CF4" w:rsidR="00AE505C" w:rsidRPr="00957A37" w:rsidRDefault="00D4515E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27/09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505C" w:rsidRPr="00957A37" w14:paraId="3C5F04C2" w14:textId="77777777" w:rsidTr="00AE505C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4021A083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3BE58FB0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AE505C" w:rsidRPr="00957A37" w14:paraId="3C5F04C7" w14:textId="77777777" w:rsidTr="00D4515E">
        <w:trPr>
          <w:cantSplit/>
          <w:trHeight w:val="606"/>
        </w:trPr>
        <w:tc>
          <w:tcPr>
            <w:tcW w:w="2443" w:type="pct"/>
            <w:gridSpan w:val="4"/>
            <w:tcBorders>
              <w:top w:val="nil"/>
              <w:right w:val="nil"/>
            </w:tcBorders>
          </w:tcPr>
          <w:p w14:paraId="3C5F04C3" w14:textId="77777777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2" w:type="pct"/>
            <w:tcBorders>
              <w:top w:val="nil"/>
              <w:left w:val="nil"/>
            </w:tcBorders>
          </w:tcPr>
          <w:p w14:paraId="3C5F04C4" w14:textId="77777777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77777777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77777777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C86770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C86770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C86770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C86770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C86770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C86770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C86770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C86770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C86770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C86770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C86770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C86770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C86770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C86770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C86770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C86770" w:rsidRPr="00185766" w:rsidRDefault="00C86770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C86770" w:rsidRPr="00185766" w:rsidRDefault="00C86770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C86770" w:rsidRPr="00185766" w:rsidRDefault="00C86770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C86770" w:rsidRPr="00185766" w:rsidRDefault="00C86770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C86770" w:rsidRPr="00185766" w:rsidRDefault="00C86770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C86770" w:rsidRPr="00185766" w:rsidRDefault="00C86770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C86770" w:rsidRPr="00185766" w:rsidRDefault="00C86770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C86770" w:rsidRPr="00185766" w:rsidRDefault="00C86770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C86770" w:rsidRPr="00185766" w:rsidRDefault="00C86770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C86770" w:rsidRPr="00185766" w:rsidRDefault="00C86770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C86770" w:rsidRPr="00185766" w:rsidRDefault="00C86770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C86770" w:rsidRPr="00185766" w:rsidRDefault="00C86770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C86770" w:rsidRPr="00185766" w:rsidRDefault="00C86770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C86770" w:rsidRPr="00185766" w:rsidRDefault="00C86770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C86770" w:rsidRPr="00185766" w:rsidRDefault="00C86770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C86770" w:rsidRPr="00185766" w:rsidRDefault="00C86770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C86770" w:rsidRPr="00185766" w:rsidRDefault="00C86770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C86770" w:rsidRPr="00185766" w:rsidRDefault="00C86770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9B597" w14:textId="77777777" w:rsidR="001F5C70" w:rsidRDefault="001F5C70" w:rsidP="00AC47B4">
      <w:pPr>
        <w:spacing w:after="0" w:line="240" w:lineRule="auto"/>
      </w:pPr>
      <w:r>
        <w:separator/>
      </w:r>
    </w:p>
  </w:endnote>
  <w:endnote w:type="continuationSeparator" w:id="0">
    <w:p w14:paraId="2D59DDC3" w14:textId="77777777" w:rsidR="001F5C70" w:rsidRDefault="001F5C7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C86770" w:rsidRDefault="00C8677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C86770" w:rsidRDefault="00C86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644E7" w14:textId="77777777" w:rsidR="001F5C70" w:rsidRDefault="001F5C70" w:rsidP="00AC47B4">
      <w:pPr>
        <w:spacing w:after="0" w:line="240" w:lineRule="auto"/>
      </w:pPr>
      <w:r>
        <w:separator/>
      </w:r>
    </w:p>
  </w:footnote>
  <w:footnote w:type="continuationSeparator" w:id="0">
    <w:p w14:paraId="4B826B6D" w14:textId="77777777" w:rsidR="001F5C70" w:rsidRDefault="001F5C7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C86770" w:rsidRDefault="00C86770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C86770" w:rsidRPr="00E64593" w:rsidRDefault="00C86770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029BE"/>
    <w:multiLevelType w:val="hybridMultilevel"/>
    <w:tmpl w:val="3070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EA0"/>
    <w:multiLevelType w:val="hybridMultilevel"/>
    <w:tmpl w:val="0930B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4"/>
  </w:num>
  <w:num w:numId="7">
    <w:abstractNumId w:val="18"/>
  </w:num>
  <w:num w:numId="8">
    <w:abstractNumId w:val="17"/>
  </w:num>
  <w:num w:numId="9">
    <w:abstractNumId w:val="26"/>
  </w:num>
  <w:num w:numId="10">
    <w:abstractNumId w:val="13"/>
  </w:num>
  <w:num w:numId="11">
    <w:abstractNumId w:val="20"/>
  </w:num>
  <w:num w:numId="12">
    <w:abstractNumId w:val="36"/>
  </w:num>
  <w:num w:numId="13">
    <w:abstractNumId w:val="19"/>
  </w:num>
  <w:num w:numId="14">
    <w:abstractNumId w:val="35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30"/>
  </w:num>
  <w:num w:numId="21">
    <w:abstractNumId w:val="6"/>
  </w:num>
  <w:num w:numId="22">
    <w:abstractNumId w:val="15"/>
  </w:num>
  <w:num w:numId="23">
    <w:abstractNumId w:val="31"/>
  </w:num>
  <w:num w:numId="24">
    <w:abstractNumId w:val="28"/>
  </w:num>
  <w:num w:numId="25">
    <w:abstractNumId w:val="8"/>
  </w:num>
  <w:num w:numId="26">
    <w:abstractNumId w:val="29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7"/>
  </w:num>
  <w:num w:numId="33">
    <w:abstractNumId w:val="33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8"/>
  </w:num>
  <w:num w:numId="38">
    <w:abstractNumId w:val="37"/>
  </w:num>
  <w:num w:numId="39">
    <w:abstractNumId w:val="24"/>
  </w:num>
  <w:num w:numId="4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3FEE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C70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5BE4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7F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33C7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694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E7ED1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1BE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5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9BB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770"/>
    <w:rsid w:val="00C86C4F"/>
    <w:rsid w:val="00C90665"/>
    <w:rsid w:val="00C92DE2"/>
    <w:rsid w:val="00C9586E"/>
    <w:rsid w:val="00C96C30"/>
    <w:rsid w:val="00CA1A89"/>
    <w:rsid w:val="00CB2AC2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4515E"/>
    <w:rsid w:val="00D5311F"/>
    <w:rsid w:val="00D53DC4"/>
    <w:rsid w:val="00D53E0A"/>
    <w:rsid w:val="00D5616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8C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06A4"/>
    <w:rsid w:val="00FD2A5B"/>
    <w:rsid w:val="00FD3E94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C447E8-623A-4B03-99B7-88F4CDFB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Mac, Emily</cp:lastModifiedBy>
  <cp:revision>4</cp:revision>
  <cp:lastPrinted>2016-04-18T12:10:00Z</cp:lastPrinted>
  <dcterms:created xsi:type="dcterms:W3CDTF">2018-08-28T00:21:00Z</dcterms:created>
  <dcterms:modified xsi:type="dcterms:W3CDTF">2018-08-28T00:23:00Z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