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0650E106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Part 1: Event </w:t>
      </w:r>
      <w:r w:rsidR="23F7887E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Information’ </w:t>
      </w:r>
      <w:r w:rsidR="6C4A0448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6EFA4D5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6EFA4D5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3C879672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</w:t>
            </w:r>
            <w:r w:rsidR="61094190"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Information</w:t>
            </w:r>
          </w:p>
        </w:tc>
      </w:tr>
      <w:tr w:rsidR="4785C6D3" w14:paraId="08BA1287" w14:textId="77777777" w:rsidTr="6EFA4D50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7DE611CF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FB0D4B" w14:textId="09FD0518" w:rsidR="4785C6D3" w:rsidRDefault="00947BC1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Chloe Sanders</w:t>
            </w: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B65500B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33152B5E" w14:textId="77777777" w:rsidR="00947BC1" w:rsidRDefault="00947BC1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04988B1" w14:textId="7ECE8D9F" w:rsidR="00947BC1" w:rsidRDefault="00947BC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Cs13g22@soton.ac.uk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17A8246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2F501C26" w14:textId="77777777" w:rsidR="00947BC1" w:rsidRDefault="00947BC1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5602072" w14:textId="346FBAA7" w:rsidR="00947BC1" w:rsidRDefault="00947BC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Baking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A41421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32243A51" w14:textId="77777777" w:rsidR="00947BC1" w:rsidRDefault="00947BC1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3267CA" w14:textId="20933090" w:rsidR="00947BC1" w:rsidRDefault="00947BC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07833542167</w:t>
            </w:r>
          </w:p>
        </w:tc>
      </w:tr>
      <w:tr w:rsidR="4785C6D3" w14:paraId="10F432D5" w14:textId="77777777" w:rsidTr="6EFA4D50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00947BC1">
        <w:trPr>
          <w:trHeight w:val="874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93E504" w14:textId="0A4AF18B" w:rsidR="00947BC1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70E9BD45" w14:textId="552772C4" w:rsidR="00947BC1" w:rsidRDefault="00947BC1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BakeSoc Christmas Meal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571BF77F" w14:textId="5E3A3E54" w:rsidR="00947BC1" w:rsidRDefault="00947BC1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26/11/25</w:t>
            </w:r>
          </w:p>
          <w:p w14:paraId="6CAD646D" w14:textId="421AF56C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DC630E4" w14:textId="2A00CD4A" w:rsidR="4785C6D3" w:rsidRPr="00947BC1" w:rsidRDefault="00947BC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47BC1">
              <w:rPr>
                <w:rFonts w:ascii="Calibri" w:eastAsia="Calibri" w:hAnsi="Calibri" w:cs="Calibri"/>
                <w:sz w:val="24"/>
                <w:szCs w:val="24"/>
              </w:rPr>
              <w:t xml:space="preserve">Trago Lounge, </w:t>
            </w:r>
            <w:proofErr w:type="spellStart"/>
            <w:r w:rsidRPr="00947BC1">
              <w:rPr>
                <w:rFonts w:ascii="Calibri" w:eastAsia="Calibri" w:hAnsi="Calibri" w:cs="Calibri"/>
                <w:sz w:val="24"/>
                <w:szCs w:val="24"/>
              </w:rPr>
              <w:t>Portswood</w:t>
            </w:r>
            <w:proofErr w:type="spellEnd"/>
          </w:p>
          <w:p w14:paraId="28DFE6A3" w14:textId="2E930FD4" w:rsidR="4785C6D3" w:rsidRDefault="00947BC1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00947BC1">
              <w:rPr>
                <w:rFonts w:ascii="Calibri" w:eastAsia="Calibri" w:hAnsi="Calibri" w:cs="Calibri"/>
                <w:sz w:val="24"/>
                <w:szCs w:val="24"/>
              </w:rPr>
              <w:t>The Broadway, Portswood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8DB1A0B" w14:textId="6AD7A57B" w:rsidR="4785C6D3" w:rsidRPr="00947BC1" w:rsidRDefault="00947BC1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947BC1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4785C6D3" w14:paraId="6B8B938B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3CAEDCFA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947B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7pm</w:t>
            </w:r>
          </w:p>
          <w:p w14:paraId="2ADC5B71" w14:textId="6853E9B3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947B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7pm</w:t>
            </w:r>
          </w:p>
          <w:p w14:paraId="71386049" w14:textId="43956E00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947B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10pm</w:t>
            </w:r>
          </w:p>
          <w:p w14:paraId="629FC824" w14:textId="665BDF34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947BC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10pm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DC700B" w14:textId="332993B0" w:rsidR="4785C6D3" w:rsidRPr="00947BC1" w:rsidRDefault="00947BC1" w:rsidP="0CFD4C2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47B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7pm – Members arrive at Trago Lounge</w:t>
            </w:r>
          </w:p>
          <w:p w14:paraId="6154A7E0" w14:textId="72EAA915" w:rsidR="4785C6D3" w:rsidRDefault="00947BC1" w:rsidP="4785C6D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47B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9pm – Meal concludes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members walk to The Broadway if they wish to continue for drinks</w:t>
            </w:r>
          </w:p>
          <w:p w14:paraId="62614398" w14:textId="718CB384" w:rsidR="00947BC1" w:rsidRPr="00947BC1" w:rsidRDefault="00947BC1" w:rsidP="4785C6D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10pm – Event concludes</w:t>
            </w:r>
          </w:p>
          <w:p w14:paraId="1ED875EF" w14:textId="4FD315AC" w:rsidR="00947BC1" w:rsidRPr="00947BC1" w:rsidRDefault="00947BC1" w:rsidP="4785C6D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4785C6D3" w14:paraId="7DDEC99E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A7DB1F" w14:textId="5C369CDB" w:rsidR="4785C6D3" w:rsidRDefault="00947BC1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Christmas meal at Trago Lounge followed by optional drinks at The Broadway</w:t>
            </w:r>
            <w:r w:rsidR="6089FE4D" w:rsidRPr="00947BC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4785C6D3" w14:paraId="2CAFD679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86FCA86" w:rsidR="4785C6D3" w:rsidRDefault="1446BAE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Volunteers </w:t>
            </w:r>
            <w:r w:rsidR="7361E605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="6089FE4D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506E38" w14:textId="1F9ACF41" w:rsidR="4785C6D3" w:rsidRDefault="00947BC1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Organiser: Yasmin Ball</w:t>
            </w:r>
          </w:p>
          <w:p w14:paraId="54CFA758" w14:textId="509BCBB5" w:rsidR="00947BC1" w:rsidRDefault="00947BC1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Order collector: Rachael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Hynard</w:t>
            </w:r>
            <w:proofErr w:type="spellEnd"/>
          </w:p>
          <w:p w14:paraId="2AD37C46" w14:textId="38460A25" w:rsidR="00947BC1" w:rsidRPr="00947BC1" w:rsidRDefault="00947BC1" w:rsidP="0CFD4C2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</w:t>
            </w:r>
            <w:r w:rsidR="0023323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vent supervisor: Chloe Sanders</w:t>
            </w:r>
          </w:p>
          <w:p w14:paraId="525CE27D" w14:textId="49D3E678" w:rsidR="4785C6D3" w:rsidRPr="00947BC1" w:rsidRDefault="4785C6D3" w:rsidP="0CFD4C2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4785C6D3" w14:paraId="216FE4C3" w14:textId="77777777" w:rsidTr="6EFA4D50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2B6DAC8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Food </w:t>
            </w:r>
            <w:r w:rsidR="696737C3"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6E992E" w14:textId="1191C439" w:rsidR="4785C6D3" w:rsidRDefault="00947BC1" w:rsidP="74AE1D1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Food and drinks provided by Trago Lounge</w:t>
            </w:r>
          </w:p>
          <w:p w14:paraId="68C7CBD1" w14:textId="49B5A475" w:rsidR="00947BC1" w:rsidRPr="00947BC1" w:rsidRDefault="00947BC1" w:rsidP="74AE1D1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Drinks provided by The Broadway</w:t>
            </w:r>
          </w:p>
          <w:p w14:paraId="006B051A" w14:textId="72CAD94A" w:rsidR="4785C6D3" w:rsidRDefault="4785C6D3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5E82E77A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3ADA534F" w:rsidR="4785C6D3" w:rsidRDefault="0BF655B3" w:rsidP="0CFD4C26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 xml:space="preserve">Is external first aid or security being hired? </w:t>
            </w:r>
            <w:r w:rsidR="6089FE4D" w:rsidRPr="6EFA4D50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D66AF9" w14:textId="77777777" w:rsidR="4785C6D3" w:rsidRDefault="00947BC1" w:rsidP="4785C6D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N/A, this is just going for dinner and drinks at a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venues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with pre-established security and first aiders.</w:t>
            </w:r>
          </w:p>
          <w:p w14:paraId="39C36D41" w14:textId="13AD0AF3" w:rsidR="00947BC1" w:rsidRDefault="00947BC1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Yasmin Ball is also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first-aid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trained if necessary.</w:t>
            </w:r>
          </w:p>
        </w:tc>
      </w:tr>
      <w:tr w:rsidR="4785C6D3" w14:paraId="5C959631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8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23F4CD" w14:textId="0406D624" w:rsidR="4785C6D3" w:rsidRPr="00947BC1" w:rsidRDefault="00947BC1" w:rsidP="00947BC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N/A, funded individually by members</w:t>
            </w:r>
          </w:p>
        </w:tc>
      </w:tr>
      <w:tr w:rsidR="4785C6D3" w14:paraId="2E5C43D0" w14:textId="77777777" w:rsidTr="6EFA4D50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4785C6D3" w:rsidRDefault="6089FE4D" w:rsidP="6EFA4D50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</w:t>
            </w:r>
            <w:r w:rsidR="524EB9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="438C629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="759EB99A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733AB9DF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="35F1A6A5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651DC9C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="037D4982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3778C71C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="1122AE2D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="5E13BF1B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="6B32CE28"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14:paraId="3E9A7906" w14:textId="4B3FF954" w:rsidR="4785C6D3" w:rsidRDefault="71AC3691" w:rsidP="6EFA4D5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9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this form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0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legalservices@soton.ac.uk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1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click here.</w:t>
              </w:r>
            </w:hyperlink>
          </w:p>
        </w:tc>
      </w:tr>
      <w:tr w:rsidR="4785C6D3" w14:paraId="0B39A2F4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71BC9961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Business Name: </w:t>
            </w:r>
          </w:p>
          <w:p w14:paraId="04644BC6" w14:textId="35F6385A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55B294" w14:textId="4E5D0739" w:rsidR="4785C6D3" w:rsidRDefault="4785C6D3" w:rsidP="00947BC1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EC32CE" w14:textId="568C15E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95C4775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764527CB" w14:textId="202F8677" w:rsidR="4785C6D3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F88CD" w14:textId="2BC584D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4785C6D3" w14:paraId="0EB1A358" w14:textId="77777777" w:rsidTr="6EFA4D50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7881F8E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7AC5D435" w14:textId="38B51C06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AEDD7C" w14:textId="02E30B1B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F7DBF" w14:textId="6E41211F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5F01314C" w14:textId="1CF21EE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8E8394" w14:textId="5BD5B208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654F617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Risk Assessment </w:t>
            </w:r>
            <w:r w:rsidR="1D77C70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18CF2A" w14:textId="50EE6BB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375BFE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B87D49" w14:textId="46B69E9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50044F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6EFA4D50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EFA4D50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EFA4D50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6EFA4D50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UoS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348E4894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7E755528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A881E0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4C00" w14:textId="402B07C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23661318" w14:textId="3EB8E80C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20BAC37" w14:textId="071E3DB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D5E7AF7" w14:textId="533BD2D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57771" w14:textId="2BFEF00C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2FE76D83" w14:textId="04C59BE6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5B2CB52" w14:textId="33E04E6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0DC6B2" w14:textId="0447546D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10DA9D6F" w14:textId="4A4CDE9A" w:rsidR="23487913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D802D49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5F0FB18C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120DA" w14:textId="663C9ACA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4210912F" w14:textId="3C90E7C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C1479C7" w14:textId="0D5B93E0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1C2C8F68" w14:textId="7FE8092B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3C2772" w14:textId="5DD14BDD" w:rsidR="23487913" w:rsidRDefault="7772097F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6EED074" w14:textId="501E8B5D" w:rsidR="23487913" w:rsidRDefault="2348791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AB3FB0" w14:textId="341873DB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7728962C" w14:textId="7A2C640B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4302D" w14:textId="486B25C5" w:rsidR="23487913" w:rsidRDefault="1A04995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2B0E88CD" w14:textId="364614CE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550DE4D3" w:rsidR="23487913" w:rsidRDefault="1A1B9958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60CC5CDA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CBE" w14:textId="3968A06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234172C3" w14:textId="1A56990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D97DF4" w14:textId="546FA4D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6522A0BE" w14:textId="162F86C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AC6A7CE" w14:textId="267C80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60E0322" w14:textId="0A8E5F25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4531C3" w14:textId="45B7FE2C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6449C734" w14:textId="33B186F1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C370B93" w14:textId="6098BA06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6F005899" w14:textId="0C548EC3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DF557B" w14:textId="03637F9D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4E9E92BA" w14:textId="4BFCECE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13A717" w14:textId="003F0938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to advise and remind members to always watch their own drinks.</w:t>
            </w:r>
          </w:p>
          <w:p w14:paraId="3A522522" w14:textId="65F2E62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33122D" w14:textId="76E469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04EA85C" w14:textId="3DD5D822" w:rsidR="23487913" w:rsidRDefault="23487913" w:rsidP="0CFD4C26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0E8E295B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06EFC71D" w:rsidR="23487913" w:rsidRDefault="795CDF7A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D50A30" w14:textId="03CC95AF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6D650B78" w14:textId="02E2B4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D14FB0E" w14:textId="3D786779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5AC32446" w14:textId="7508C80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BCDB2A" w14:textId="66D0C976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616005F0" w14:textId="6A65564F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0CFD4C26" w14:paraId="2DC36A59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3BD1" w14:textId="12FB2B6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07EEF" w14:textId="6D29C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4A069" w14:textId="233F5D4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014FC" w14:textId="608648D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999B8" w14:textId="5A5E7BF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6D8D6E" w14:textId="2C1F34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C8B3D3" w14:textId="57DDB30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0D10E6BC" w14:textId="4E27F7E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C7317B" w14:textId="0DD55C5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70EFFD4" w14:textId="0A4406D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A97A90" w14:textId="5962DF4E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3057D734" w14:textId="4979F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2764D4" w14:textId="22D98F0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15D4543D" w14:textId="48D8B59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A7736D" w14:textId="5066DE36" w:rsidR="0CFD4C26" w:rsidRDefault="3E0BD99D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EFA4D50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</w:t>
            </w:r>
            <w:r w:rsidR="12849691"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6EFA4D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ers (Part B).</w:t>
            </w:r>
          </w:p>
          <w:p w14:paraId="2DBB41D8" w14:textId="3D04F41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F27F9E" w14:textId="325213EF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76F8F3D" w14:textId="16099A6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237BD0" w14:textId="00F1AEA1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4743D8BD" w14:textId="2CDD897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B3B75D" w14:textId="53179DF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0C7D807C" w14:textId="7E4CB2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1A4B8" w14:textId="4A9922B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4D5D06" w14:textId="3CF6B9D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E662FC" w14:textId="554BB7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4E0B57" w14:textId="2F9BEA3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1A093321" w14:textId="0E55380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EB9D50" w14:textId="7026C08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7D48EC7E" w14:textId="4C1621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1C2A5193" w14:textId="06BCC6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58705519" w14:textId="512778B5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73B67893" w14:textId="514E30D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Local venues known to UoS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0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 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8B83D" w14:textId="2EA1E342" w:rsidR="0CFD4C26" w:rsidRPr="00947BC1" w:rsidRDefault="00947BC1" w:rsidP="00947BC1">
            <w:pPr>
              <w:rPr>
                <w:color w:val="000000" w:themeColor="text1"/>
              </w:rPr>
            </w:pPr>
            <w:r w:rsidRPr="00947BC1">
              <w:rPr>
                <w:color w:val="000000" w:themeColor="text1"/>
              </w:rPr>
              <w:t>Members will fund the meal themselves, with deposits taken to financially protect the society in the event of no-shows.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6EFA4D5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082DB5E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0947BC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Events </w:t>
            </w:r>
            <w:r w:rsidR="4E422F44" w:rsidRPr="00947BC1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00947BC1">
              <w:rPr>
                <w:rFonts w:ascii="Calibri" w:eastAsia="Calibri" w:hAnsi="Calibri" w:cs="Calibri"/>
                <w:color w:val="000000" w:themeColor="text1"/>
              </w:rPr>
              <w:t>nvolving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DD6EC" w14:textId="730518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(EHO) rating.</w:t>
            </w:r>
          </w:p>
          <w:p w14:paraId="0DFC8721" w14:textId="6AABE5B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EEA41E8" w14:textId="41B3B6D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DE0ECFA" w14:textId="77F0FB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7E186A8" w14:textId="514AB461" w:rsidR="0CFD4C26" w:rsidRDefault="00947BC1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t>Staff at both venues to be made aware of member allergies in advance and on the night</w:t>
            </w:r>
            <w:r w:rsidR="00233238">
              <w:t>.</w:t>
            </w:r>
            <w:r w:rsidR="0CFD4C26">
              <w:br/>
            </w:r>
            <w:r w:rsidR="0CFD4C26"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C89A6" w14:textId="6475A04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for first aid/emergency services a required .</w:t>
            </w:r>
          </w:p>
          <w:p w14:paraId="65003018" w14:textId="187B3E1B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1708AF" w14:textId="5E9C04B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233238" w:rsidRPr="00233238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Pr="00233238" w:rsidRDefault="23487913" w:rsidP="23487913">
            <w:pPr>
              <w:spacing w:after="0"/>
              <w:ind w:left="-20" w:right="-20"/>
              <w:jc w:val="center"/>
              <w:rPr>
                <w:color w:val="000000" w:themeColor="text1"/>
              </w:rPr>
            </w:pP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Pr="00233238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Pr="00233238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23487913" w:rsidRPr="00233238" w:rsidRDefault="20BD45DA" w:rsidP="0CFD4C26">
            <w:pPr>
              <w:spacing w:after="0"/>
              <w:rPr>
                <w:color w:val="000000" w:themeColor="text1"/>
              </w:rPr>
            </w:pPr>
            <w:r w:rsidRPr="00233238">
              <w:rPr>
                <w:color w:val="000000" w:themeColor="text1"/>
              </w:rPr>
              <w:t xml:space="preserve">Follow </w:t>
            </w:r>
            <w:hyperlink r:id="rId27">
              <w:r w:rsidRPr="00233238">
                <w:rPr>
                  <w:rStyle w:val="Hyperlink"/>
                  <w:color w:val="000000" w:themeColor="text1"/>
                </w:rPr>
                <w:t>SUSU Food Provision Guidance</w:t>
              </w:r>
            </w:hyperlink>
            <w:r w:rsidRPr="00233238">
              <w:rPr>
                <w:color w:val="000000" w:themeColor="text1"/>
              </w:rPr>
              <w:t xml:space="preserve"> for e</w:t>
            </w:r>
            <w:r w:rsidR="1A049956" w:rsidRPr="00233238">
              <w:rPr>
                <w:color w:val="000000" w:themeColor="text1"/>
              </w:rPr>
              <w:t>vents involving home-</w:t>
            </w:r>
            <w:r w:rsidR="1A049956" w:rsidRPr="00233238">
              <w:rPr>
                <w:color w:val="000000" w:themeColor="text1"/>
              </w:rPr>
              <w:lastRenderedPageBreak/>
              <w:t>cooked/prepared food or external catering</w:t>
            </w:r>
            <w:r w:rsidR="592F36E7" w:rsidRPr="00233238">
              <w:rPr>
                <w:color w:val="000000" w:themeColor="text1"/>
              </w:rPr>
              <w:t>.</w:t>
            </w:r>
            <w:r w:rsidR="1A049956" w:rsidRPr="00233238">
              <w:rPr>
                <w:color w:val="000000" w:themeColor="text1"/>
              </w:rPr>
              <w:t xml:space="preserve"> </w:t>
            </w:r>
            <w:r w:rsidR="26F28190" w:rsidRPr="00233238">
              <w:rPr>
                <w:color w:val="000000" w:themeColor="text1"/>
              </w:rPr>
              <w:br/>
            </w:r>
            <w:r w:rsidR="26F28190" w:rsidRPr="00233238">
              <w:rPr>
                <w:color w:val="000000" w:themeColor="text1"/>
              </w:rPr>
              <w:br/>
            </w:r>
            <w:r w:rsidR="1A049956" w:rsidRPr="00233238">
              <w:rPr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E4561" w14:textId="0A77C121" w:rsidR="23487913" w:rsidRPr="00233238" w:rsidRDefault="00233238" w:rsidP="0CFD4C26">
            <w:pPr>
              <w:spacing w:after="0" w:line="240" w:lineRule="auto"/>
              <w:rPr>
                <w:color w:val="000000" w:themeColor="text1"/>
              </w:rPr>
            </w:pPr>
            <w:r w:rsidRPr="00233238">
              <w:rPr>
                <w:color w:val="000000" w:themeColor="text1"/>
              </w:rPr>
              <w:lastRenderedPageBreak/>
              <w:t>Yasmin Ball</w:t>
            </w:r>
            <w:r w:rsidR="5988BA7A" w:rsidRPr="00233238">
              <w:rPr>
                <w:color w:val="000000" w:themeColor="text1"/>
              </w:rPr>
              <w:t> </w:t>
            </w:r>
          </w:p>
          <w:p w14:paraId="716E3B56" w14:textId="1E5FBD90" w:rsidR="23487913" w:rsidRPr="00233238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FF7C45C" w:rsidR="23487913" w:rsidRPr="00233238" w:rsidRDefault="00233238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20/11/25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41109FD4" w:rsidR="23487913" w:rsidRPr="00233238" w:rsidRDefault="00233238" w:rsidP="2348791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21/11/25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Pr="00233238" w:rsidRDefault="23487913" w:rsidP="2348791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33238" w:rsidRPr="00233238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Pr="00233238" w:rsidRDefault="23487913" w:rsidP="23487913">
            <w:pPr>
              <w:spacing w:after="0"/>
              <w:ind w:left="-20" w:right="-20"/>
              <w:jc w:val="center"/>
              <w:rPr>
                <w:color w:val="000000" w:themeColor="text1"/>
              </w:rPr>
            </w:pP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Pr="00233238" w:rsidRDefault="23487913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9CCE3E" w14:textId="3DD7C7AE" w:rsidR="23487913" w:rsidRPr="00233238" w:rsidRDefault="00233238" w:rsidP="0CFD4C26">
            <w:pPr>
              <w:spacing w:after="0" w:line="240" w:lineRule="auto"/>
              <w:rPr>
                <w:color w:val="000000" w:themeColor="text1"/>
              </w:rPr>
            </w:pPr>
            <w:r w:rsidRPr="00233238">
              <w:rPr>
                <w:color w:val="000000" w:themeColor="text1"/>
              </w:rPr>
              <w:t>All committee members</w:t>
            </w:r>
          </w:p>
          <w:p w14:paraId="5E2DCA7F" w14:textId="60052AA1" w:rsidR="23487913" w:rsidRPr="00233238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451A13B0" w:rsidR="23487913" w:rsidRPr="00233238" w:rsidRDefault="00233238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20/11/25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46431CC7" w:rsidR="00E22DF1" w:rsidRPr="00233238" w:rsidRDefault="002332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21/11/25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Pr="00233238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33238" w:rsidRPr="00233238" w14:paraId="0C5076D1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Pr="00233238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Pr="00233238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431" w14:textId="4A3A938F" w:rsidR="2D3737D7" w:rsidRPr="00233238" w:rsidRDefault="00233238" w:rsidP="0CFD4C26">
            <w:pPr>
              <w:spacing w:after="0" w:line="240" w:lineRule="auto"/>
              <w:rPr>
                <w:color w:val="000000" w:themeColor="text1"/>
              </w:rPr>
            </w:pPr>
            <w:r w:rsidRPr="00233238">
              <w:rPr>
                <w:color w:val="000000" w:themeColor="text1"/>
              </w:rPr>
              <w:t>Reuben Miller</w:t>
            </w:r>
            <w:r w:rsidR="2D3737D7" w:rsidRPr="00233238">
              <w:rPr>
                <w:color w:val="000000" w:themeColor="text1"/>
              </w:rPr>
              <w:t> </w:t>
            </w:r>
          </w:p>
          <w:p w14:paraId="6B77A375" w14:textId="03C41BBF" w:rsidR="0CFD4C26" w:rsidRPr="00233238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62F551D9" w:rsidR="0CFD4C26" w:rsidRPr="00233238" w:rsidRDefault="00233238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20/11/25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13A6FFCE" w:rsidR="0CFD4C26" w:rsidRPr="00233238" w:rsidRDefault="00233238" w:rsidP="0CFD4C2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21/11/25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Pr="00233238" w:rsidRDefault="0CFD4C26" w:rsidP="0CFD4C2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33238" w:rsidRPr="00233238" w14:paraId="2D1CF4D7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Pr="00233238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3284BF9E" w:rsidRPr="00233238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68546E" w14:textId="3A598B63" w:rsidR="4A9DACC3" w:rsidRPr="00233238" w:rsidRDefault="00233238" w:rsidP="0CFD4C26">
            <w:pPr>
              <w:spacing w:after="0" w:line="240" w:lineRule="auto"/>
              <w:rPr>
                <w:color w:val="000000" w:themeColor="text1"/>
              </w:rPr>
            </w:pPr>
            <w:r w:rsidRPr="00233238">
              <w:rPr>
                <w:color w:val="000000" w:themeColor="text1"/>
              </w:rPr>
              <w:t>Yasmin Ball</w:t>
            </w:r>
          </w:p>
          <w:p w14:paraId="3D190D12" w14:textId="1E524D4E" w:rsidR="0CFD4C26" w:rsidRPr="00233238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0E583775" w:rsidR="0CFD4C26" w:rsidRPr="00233238" w:rsidRDefault="00233238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20/11/25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60407812" w:rsidR="0CFD4C26" w:rsidRPr="00233238" w:rsidRDefault="00233238" w:rsidP="0CFD4C2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21/11/25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Pr="00233238" w:rsidRDefault="0CFD4C26" w:rsidP="0CFD4C2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33238" w:rsidRPr="00233238" w14:paraId="419B1277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74257ACE" w:rsidR="23487913" w:rsidRPr="00233238" w:rsidRDefault="00233238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366D1086" w:rsidR="23487913" w:rsidRPr="00233238" w:rsidRDefault="00233238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Share preorders and allergy information with venues.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2DD7580A" w:rsidR="23487913" w:rsidRPr="00233238" w:rsidRDefault="00233238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Yasmin Ball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037B8C11" w:rsidR="23487913" w:rsidRPr="00233238" w:rsidRDefault="00233238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20/11/25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55B2AED9" w:rsidR="00E22DF1" w:rsidRPr="00233238" w:rsidRDefault="0023323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33238">
              <w:rPr>
                <w:rFonts w:ascii="Calibri" w:eastAsia="Calibri" w:hAnsi="Calibri" w:cs="Calibri"/>
                <w:color w:val="000000" w:themeColor="text1"/>
              </w:rPr>
              <w:t>21/11/25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Pr="00233238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D7BEE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583D6B40" w:rsidR="00E22DF1" w:rsidRPr="00233238" w:rsidRDefault="00233238" w:rsidP="00233238">
            <w:pPr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Lucida Sans" w:eastAsia="Lucida Sans" w:hAnsi="Lucida Sans" w:cs="Lucida Sans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47484D51" wp14:editId="2BB7D1E6">
                      <wp:simplePos x="0" y="0"/>
                      <wp:positionH relativeFrom="column">
                        <wp:posOffset>292196</wp:posOffset>
                      </wp:positionH>
                      <wp:positionV relativeFrom="paragraph">
                        <wp:posOffset>223393</wp:posOffset>
                      </wp:positionV>
                      <wp:extent cx="2023560" cy="388440"/>
                      <wp:effectExtent l="38100" t="38100" r="8890" b="43815"/>
                      <wp:wrapNone/>
                      <wp:docPr id="910789204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23560" cy="38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D87907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22.3pt;margin-top:16.9pt;width:160.75pt;height: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">
                      <v:imagedata r:id="rId29" o:title=""/>
                    </v:shape>
                  </w:pict>
                </mc:Fallback>
              </mc:AlternateContent>
            </w:r>
            <w:r w:rsidR="00F0231B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0233238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="00F0231B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="00F0231B" w:rsidRPr="00233238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681E2A57" w:rsidR="00233238" w:rsidRDefault="00F0231B" w:rsidP="00233238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26D9CD39" w14:textId="2BF76C89" w:rsidR="00233238" w:rsidRDefault="0056660C" w:rsidP="00233238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Lucida Sans" w:eastAsia="Lucida Sans" w:hAnsi="Lucida Sans" w:cs="Lucida Sans"/>
                <w:color w:val="000000" w:themeColor="text1"/>
                <w:sz w:val="24"/>
                <w:szCs w:val="24"/>
              </w:rPr>
              <w:t>Lahastings</w:t>
            </w:r>
            <w:proofErr w:type="spellEnd"/>
            <w:r>
              <w:rPr>
                <w:rFonts w:ascii="Lucida Sans" w:eastAsia="Lucida Sans" w:hAnsi="Lucida Sans" w:cs="Lucida Sans"/>
                <w:color w:val="000000" w:themeColor="text1"/>
                <w:sz w:val="24"/>
                <w:szCs w:val="24"/>
              </w:rPr>
              <w:t xml:space="preserve">. </w:t>
            </w:r>
          </w:p>
          <w:p w14:paraId="2D8DA826" w14:textId="77777777" w:rsidR="0056660C" w:rsidRDefault="0056660C" w:rsidP="00233238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sz w:val="24"/>
                <w:szCs w:val="24"/>
              </w:rPr>
            </w:pPr>
          </w:p>
          <w:p w14:paraId="5EE657DC" w14:textId="39914D1B" w:rsidR="00233238" w:rsidRPr="00233238" w:rsidRDefault="0015509C" w:rsidP="0023323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647CFE4" wp14:editId="5BFF117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51435</wp:posOffset>
                      </wp:positionV>
                      <wp:extent cx="1246505" cy="280670"/>
                      <wp:effectExtent l="38100" t="38100" r="48895" b="49530"/>
                      <wp:wrapNone/>
                      <wp:docPr id="848807499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6505" cy="2806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8089A9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1" o:spid="_x0000_s1026" type="#_x0000_t75" style="position:absolute;margin-left:-1.05pt;margin-top:3.35pt;width:99.55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">
                      <v:imagedata r:id="rId31" o:title=""/>
                    </v:shape>
                  </w:pict>
                </mc:Fallback>
              </mc:AlternateContent>
            </w:r>
          </w:p>
          <w:p w14:paraId="7A8F3D4A" w14:textId="45FC32A1" w:rsidR="004D7BEE" w:rsidRPr="00233238" w:rsidRDefault="004D7BE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D7BEE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0BC3C926" w:rsidR="00E22DF1" w:rsidRPr="00233238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17AA0884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233238">
              <w:rPr>
                <w:rFonts w:ascii="Lucida Sans" w:eastAsia="Lucida Sans" w:hAnsi="Lucida Sans" w:cs="Lucida Sans"/>
                <w:color w:val="000000" w:themeColor="text1"/>
              </w:rPr>
              <w:t>Chloe Sanders</w:t>
            </w:r>
          </w:p>
          <w:p w14:paraId="0050850F" w14:textId="368D2CAC" w:rsidR="00E22DF1" w:rsidRPr="00233238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6E276DC5" w:rsidR="00E22DF1" w:rsidRPr="00233238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233238">
              <w:rPr>
                <w:rFonts w:ascii="Lucida Sans" w:eastAsia="Lucida Sans" w:hAnsi="Lucida Sans" w:cs="Lucida Sans"/>
                <w:color w:val="000000" w:themeColor="text1"/>
              </w:rPr>
              <w:t>11/11/25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48F5DBFC" w:rsidR="00E22DF1" w:rsidRPr="00233238" w:rsidRDefault="00F0231B">
            <w:pPr>
              <w:spacing w:after="0" w:line="240" w:lineRule="auto"/>
              <w:rPr>
                <w:color w:val="000000" w:themeColor="text1"/>
              </w:rPr>
            </w:pP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117C75">
              <w:rPr>
                <w:rFonts w:ascii="Lucida Sans" w:eastAsia="Lucida Sans" w:hAnsi="Lucida Sans" w:cs="Lucida Sans"/>
                <w:color w:val="000000" w:themeColor="text1"/>
              </w:rPr>
              <w:t xml:space="preserve">Lucy Hastings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17917D74" w:rsidR="00E22DF1" w:rsidRPr="00233238" w:rsidRDefault="00F0231B">
            <w:pPr>
              <w:spacing w:after="0" w:line="240" w:lineRule="auto"/>
              <w:rPr>
                <w:color w:val="000000" w:themeColor="text1"/>
              </w:rPr>
            </w:pPr>
            <w:r w:rsidRPr="00233238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00117C75">
              <w:rPr>
                <w:rFonts w:ascii="Lucida Sans" w:eastAsia="Lucida Sans" w:hAnsi="Lucida Sans" w:cs="Lucida Sans"/>
                <w:color w:val="000000" w:themeColor="text1"/>
              </w:rPr>
              <w:t xml:space="preserve"> 11/11/25</w:t>
            </w:r>
            <w:r w:rsidR="2B92543D" w:rsidRPr="00233238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B455A"/>
    <w:rsid w:val="000D0E37"/>
    <w:rsid w:val="000F30D8"/>
    <w:rsid w:val="000F4CA4"/>
    <w:rsid w:val="00117C75"/>
    <w:rsid w:val="00135F99"/>
    <w:rsid w:val="0015509C"/>
    <w:rsid w:val="00167E2C"/>
    <w:rsid w:val="001B6120"/>
    <w:rsid w:val="00233238"/>
    <w:rsid w:val="00264F7C"/>
    <w:rsid w:val="00314105"/>
    <w:rsid w:val="003A5419"/>
    <w:rsid w:val="003E014E"/>
    <w:rsid w:val="0040B6D0"/>
    <w:rsid w:val="00444076"/>
    <w:rsid w:val="004D7BEE"/>
    <w:rsid w:val="00541F10"/>
    <w:rsid w:val="00557A64"/>
    <w:rsid w:val="0056660C"/>
    <w:rsid w:val="006236E7"/>
    <w:rsid w:val="00650AFA"/>
    <w:rsid w:val="00666CB0"/>
    <w:rsid w:val="006F701B"/>
    <w:rsid w:val="007C1150"/>
    <w:rsid w:val="007E4FBF"/>
    <w:rsid w:val="0087E64B"/>
    <w:rsid w:val="00916E7A"/>
    <w:rsid w:val="00942434"/>
    <w:rsid w:val="00947BC1"/>
    <w:rsid w:val="00A542AC"/>
    <w:rsid w:val="00AD4379"/>
    <w:rsid w:val="00AF69A6"/>
    <w:rsid w:val="00D01AAF"/>
    <w:rsid w:val="00E22DF1"/>
    <w:rsid w:val="00E30735"/>
    <w:rsid w:val="00EBC5BE"/>
    <w:rsid w:val="00ED6C53"/>
    <w:rsid w:val="00EE783F"/>
    <w:rsid w:val="00F0231B"/>
    <w:rsid w:val="00F14D43"/>
    <w:rsid w:val="00F34C3D"/>
    <w:rsid w:val="00F36BB2"/>
    <w:rsid w:val="00FB501B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5F71EB6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BF655B3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AE6214"/>
    <w:rsid w:val="10F20841"/>
    <w:rsid w:val="10F26282"/>
    <w:rsid w:val="1122AE2D"/>
    <w:rsid w:val="1173742E"/>
    <w:rsid w:val="12849691"/>
    <w:rsid w:val="12D21404"/>
    <w:rsid w:val="12FF0575"/>
    <w:rsid w:val="133FADAC"/>
    <w:rsid w:val="134174B3"/>
    <w:rsid w:val="13484207"/>
    <w:rsid w:val="135D6212"/>
    <w:rsid w:val="138D197A"/>
    <w:rsid w:val="13E2B901"/>
    <w:rsid w:val="13F6956A"/>
    <w:rsid w:val="1446BAE1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6D614A"/>
    <w:rsid w:val="199897F1"/>
    <w:rsid w:val="19D4D7E1"/>
    <w:rsid w:val="19DFEEDE"/>
    <w:rsid w:val="1A049956"/>
    <w:rsid w:val="1A1B9958"/>
    <w:rsid w:val="1A9E09D0"/>
    <w:rsid w:val="1AACB809"/>
    <w:rsid w:val="1B4357D3"/>
    <w:rsid w:val="1B460349"/>
    <w:rsid w:val="1B501D11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9B9B7D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3F7887E"/>
    <w:rsid w:val="2436D46A"/>
    <w:rsid w:val="24B7739B"/>
    <w:rsid w:val="250A354F"/>
    <w:rsid w:val="25B47901"/>
    <w:rsid w:val="25E8BCF6"/>
    <w:rsid w:val="25F680EA"/>
    <w:rsid w:val="260EB9C8"/>
    <w:rsid w:val="261F79FD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0ECA5"/>
    <w:rsid w:val="2B1F0841"/>
    <w:rsid w:val="2B45E16C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005DE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7CB2027"/>
    <w:rsid w:val="382B5AE5"/>
    <w:rsid w:val="3899C206"/>
    <w:rsid w:val="38DFC5DC"/>
    <w:rsid w:val="38FB94F8"/>
    <w:rsid w:val="39050E65"/>
    <w:rsid w:val="392159A3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BE7952A"/>
    <w:rsid w:val="3C078B52"/>
    <w:rsid w:val="3C67E9BF"/>
    <w:rsid w:val="3D3D9E63"/>
    <w:rsid w:val="3D54A8E1"/>
    <w:rsid w:val="3D65F53F"/>
    <w:rsid w:val="3D759AF6"/>
    <w:rsid w:val="3D9C1CF6"/>
    <w:rsid w:val="3DA16A13"/>
    <w:rsid w:val="3E0BD99D"/>
    <w:rsid w:val="3E36313C"/>
    <w:rsid w:val="3E372008"/>
    <w:rsid w:val="3E7ADC3D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86E0"/>
    <w:rsid w:val="4128D858"/>
    <w:rsid w:val="414C1A75"/>
    <w:rsid w:val="416FCCC5"/>
    <w:rsid w:val="4172119B"/>
    <w:rsid w:val="41DDE52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9F8061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1E4A63"/>
    <w:rsid w:val="4C62A8E0"/>
    <w:rsid w:val="4C7BFB0D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084A82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7B869E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8CA0EE"/>
    <w:rsid w:val="6092482A"/>
    <w:rsid w:val="61094190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6737C3"/>
    <w:rsid w:val="69ACE825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EFA4D50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1AC3691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C9192FF-A58E-45D3-87F5-D005324E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groups/admin/howto/protectionaccid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:u:/t/SUSU-groups/ETQYAEQMgUBKn5Ld3gWDiQYBWAUVLLmanzNL32sDnQGbjQ?e=OWxhyb" TargetMode="External"/><Relationship Id="rId24" Type="http://schemas.openxmlformats.org/officeDocument/2006/relationships/hyperlink" Target="https://www.susu.org/downloads/SUSU-Expect-Respect-Policy.pdf" TargetMode="External"/><Relationship Id="rId32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customXml" Target="ink/ink1.xml"/><Relationship Id="rId10" Type="http://schemas.openxmlformats.org/officeDocument/2006/relationships/hyperlink" Target="mailto:legalservices@soton.ac.uk" TargetMode="Externa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4" Type="http://schemas.openxmlformats.org/officeDocument/2006/relationships/hyperlink" Target="https://www.susu.org/downloads/SUSU-Expect-Respect-Policy.pdf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hyperlink" Target="https://sotonac.sharepoint.com/teams/SUSU-groups/SitePages/Food-Provision.aspx?web=1" TargetMode="External"/><Relationship Id="rId30" Type="http://schemas.openxmlformats.org/officeDocument/2006/relationships/customXml" Target="ink/ink2.xml"/><Relationship Id="rId8" Type="http://schemas.openxmlformats.org/officeDocument/2006/relationships/hyperlink" Target="https://sotonac-my.sharepoint.com/:x:/g/personal/cl6g22_soton_ac_uk/ESDakfKhC99FvDT2AamphwUBvgqeQC7W9yJ3gC7kYr3TXg?e=n93sqq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1T10:09:04.4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283 385 24575,'-13'0'0,"1"1"0,0 8 0,-6 14 0,-7 14 0,-9 13 0,-4 4 0,-1 1 0,4-3 0,8-3 0,7-7 0,11 1 0,9-18 0,15 8 0,14-6 0,9 9 0,6 5 0,-2-3 0,-3-6 0,0-8 0,-3-9 0,5-8 0,16-15 0,32-35 0,-24-1 0,4-8 0,-14 5 0,1-5 0,0-2-260,3-5 0,-2-3 0,-1 0 260,-3 0 0,-1 0 0,-4 1 0,12-19 0,-7 4 0,-14 17 0,-5 4 0,11-21 0,-23 36 0,-15 22 0,-9 12 0,-13 10 780,-13 10-780,-11 8 0,-12 12 0,-10 15 0,-10 18 0,34-28 0,1 1 0,0 2 0,1 0 0,4-1 0,1-1 0,-18 30 0,9-8 0,13-13 0,12-11 0,7-11 0,6-7 0,2-8 0,9-6 0,12-3 0,19-1 0,19 1 0,14-1 0,1 3 0,-4-3 0,-11 1 0,-14-1 0,-11-2 0,-11 0 0,-10 2 0,-5 2 0,-8 4 0,-12 7 0,-13 9 0,-21 21 0,-5 7 0,7-5 0,14-11 0,24-24 0,9-6 0,10-7 0,12-10 0,31-29 0,22-20 0,-33 24 0,0-2 0,1-3 0,-2 1 0,25-26 0,-15 11 0,-15 14 0,-13 16 0,-9 10 0,-9 8 0,-9 4 0,-6 1 0,-27 0 0,-16 0 0,-8 0 0,6 2 0,23 0 0,15 1 0,6 5 0,3 8 0,1 10 0,0 8 0,1 4 0,2 0 0,0-2 0,1-1 0,3-2 0,6-5 0,3-4 0,5-5 0,3 0 0,0-4 0,0-4 0,-2-5 0,-4-4 0,-3 0 0,-1-1 0,-4-8 0,2-11 0,0-13 0,5-21 0,0-4 0,-4 8 0,-4 12 0,-6 20 0,2 9 0,0 4 0,2 4 0,1 7 0,10 12 0,9 16 0,10 15 0,3 5 0,-5-6 0,-6-10 0,-8-14 0,-5-10 0,-6-10 0,-1-3 0,2-3 0,10-9 0,15-20 0,17-22 0,4-16 0,-7-3 0,-14 6 0,-15 5 0,-9 1 0,-6 6 0,-3 9 0,0 12 0,0 13 0,0 11 0,0 8 0,3 11 0,5 16 0,10 28 0,8 20 0,3 9 0,-2-8 0,-10-24 0,-6-17 0,-3-13 0,-3-10 0,2-7 0,3-17 0,4-21 0,6-27 0,2-6 0,-5 12 0,-5 21 0,-8 25 0,0 7 0,2 2 0,2 0 0,2 1 0,3 5 0,5 7 0,6 10 0,6 9 0,4 8 0,0 2 0,-4-1 0,-4-6 0,-6-8 0,-5-7 0,-5-7 0,-2-5 0,2-4 0,5-3 0,10 0 0,11-1 0,14 0 0,9 0 0,4 0 0,-6-4 0,-11-4 0,-11-5 0,-10-8 0,-10-8 0,-7-6 0,-4-1 0,-4 6 0,0 5 0,0 4 0,0 4 0,3-1 0,9 0 0,9-4 0,10-3 0,4 2 0,0 5 0,-4 7 0,-6 5 0,-12 4 0,-17 2 0,-14 0 0,-20 2 0,-15 13 0,-7 13 0,0 12 0,10 5 0,15-9 0,11-6 0,10-8 0,9-4 0,3-5 0,2-3 0,2-2 0,4-3 0,4-1 0,5-2 0,6 1 0,9 2 0,9 3 0,6-1 0,-2-1 0,-9-2 0,-8-3 0,-8-1 0,-6-1 0,-4-3 0,-4-4 0,-3-5 0,0-10 0,-1-13 0,-1-12 0,-3-9 0,-1-1 0,-2 3 0,-1 10 0,2 12 0,2 14 0,2 16 0,2 14 0,4 21 0,10 33 0,7 15 0,4 5 0,-2-13 0,-6-26 0,-2-10 0,-3-9 0,-1-4 0,2-4 0,1-4 0,9-3 0,9 0 0,12-1 0,15 0 0,11-3 0,9-2 0,7-4 0,-4-5 0,-7-11 0,-10-12 0,-16-11 0,-13-9 0,-10-3 0,-10-1 0,-6 4 0,-5 8 0,-4 11 0,-4 6 0,-5 0 0,-9-2 0,-8-2 0,-7 1 0,-4 2 0,0 3 0,1 8 0,3 6 0,4 4 0,3 1 0,8 2 0,7 5 0,6 7 0,4 9 0,0 6 0,0 3 0,3-4 0,4-3 0,5-6 0,7-1 0,9 1 0,6 3 0,7 2 0,1-3 0,-1-6 0,1-6 0,-3-5 0,-2-3 0,-8-1 0,-5 0 0,-8 0 0,-4-3 0,1-15 0,8-18 0,7-23 0,4-17 0,1-3 0,-5 6 0,-7 11 0,-7 14 0,-9 16 0,-3 9 0,-2 13 0,0 16 0,0 12 0,0 18 0,0 30 0,1 12 0,3 5 0,3-5 0,0-19 0,1-3 0,-1-5 0,-2-8 0,0-10 0,-3-13 0,-2-12 0,0-8 0,0-9 0,0-26 0,0-20 0,2-10 0,5-3 0,10 17 0,12 6 0,9 4 0,8 7 0,9 4 0,9 2 0,4 4 0,-1 4 0,-16 4 0,-14 8 0,-14 3 0,-9 5 0,-5 0 0,-8 0 0,-9 0 0,-8 0 0,-9 0 0,-4 0 0,0 0 0,5 3 0,8 3 0,6 6 0,5 3 0,3 3 0,0 1 0,2 0 0,0-1 0,0-3 0,2-4 0,3-3 0,2-5 0,3-1 0,1-1 0,9 7 0,8 5 0,3 4 0,1 0 0,-12-4 0,-9-3 0,-6-1 0,-3 1 0,-4 2 0,-7 4 0,-7 5 0,-9 3 0,-8 2 0,-7 3 0,-7 7 0,-6 8 0,-2 8 0,2 1 0,10-6 0,10-9 0,12-8 0,7-8 0,7-4 0,5-7 0,4-7 0,7-9 0,15-19 0,11-14 0,8-10 0,8-3 0,2 4 0,12-2 0,15-3 0,-34 23 0,2 0 0,4-1 0,1 0 0,2 0 0,-1 0 0,1-1 0,-1-1 0,-1 0 0,-5 2 0,8-5 0,-14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1T15:35:42.0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0 220 24575,'0'11'0,"0"9"0,0 11 0,0 1 0,0 7 0,0 4 0,0 7 0,0 12 0,0-3 0,0-3 0,0-11 0,0-12 0,40-24 0,-12-12 0,34-16 0,-23-7 0,-9 2 0,-1-10 0,-4-7 0,-1-9 0,0-9 0,-10 1 0,-7 6 0,-5 8 0,-2 10 0,0 8 0,0 6 0,0 3 0,3 4 0,3 3 0,4 4 0,5 1 0,2 1 0,4 1 0,1 1 0,-1 6 0,5 10 0,3 14 0,5 18 0,6 9 0,-1 3 0,0 2 0,-4-2 0,-5-3 0,-5-8 0,-8-12 0,-9-12 0,-8-10 0,-6-8 0,0-5 0,1-3 0,3-7 0,1-5 0,1-8 0,0-9 0,0-5 0,0-5 0,0 2 0,0 4 0,0 3 0,2 6 0,7-3 0,13-3 0,18-5 0,13-8 0,3-1 0,-5 3 0,-12 5 0,-14 12 0,-12 10 0,-10 15 0,-6 13 0,-5 14 0,-6 12 0,-4 5 0,-4 6 0,1-1 0,2 0 0,3-4 0,2-1 0,3-9 0,2-5 0,5-4 0,2-4 0,2-2 0,2 1 0,2-3 0,4-4 0,2-5 0,0-5 0,-1-2 0,1-1 0,4-7 0,8-10 0,6-12 0,9-5 0,11 7 0,13 8 0,15 11 0,8 6 0,-1 1 0,-12 2 0,-18 0 0,-17-8 0,-17-16 0,-18-22 0,-17-24 0,-13-7 0,-6 5 0,7 15 0,8 23 0,8 15 0,5 21 0,3 21 0,4 21 0,0 15 0,0 14 0,0 7 0,0 9 0,6 9 0,7-1 0,9-12 0,4-20 0,-3-24 0,-10-24 0,-6-10 0</inkml:trace>
  <inkml:trace contextRef="#ctx0" brushRef="#br0" timeOffset="1177">260 462 24575,'21'0'0,"18"0"0,33 0 0,1 0 0,6 0 0,-6 0 0,-23 0 0,-2 0 0,-23 0 0,1-2 0,-9 0 0,13-1 0,-8 1 0,-1 2 0,-7 0 0,-5 0 0,-8 0 0</inkml:trace>
  <inkml:trace contextRef="#ctx0" brushRef="#br0" timeOffset="5034">1851 297 24575,'-10'-4'0,"0"0"0,-5 0 0,0 1 0,-3 1 0,-24 6 0,21 5 0,-17 6 0,28 3 0,3 1 0,0 0 0,2-1 0,0 1 0,1 0 0,2 4 0,0 1 0,2 1 0,0-4 0,2-6 0,1-7 0,7-5 0,6-3 0,3 0 0,4-4 0,-1-3 0,0-3 0,-1-2 0,-3 3 0,-4 0 0,-4 1 0,-5 2 0,-2-1 0,1 1 0,1-1 0,-1-2 0,2 2 0,1 2 0,-1 1 0,-1-1 0,-2-3 0,-3-2 0,0 2 0,0 7 0,0 10 0,0 5 0,0 2 0,1-5 0,4-2 0,4-4 0,5 1 0,6 2 0,2-3 0,2 0 0,3-3 0,-3-2 0,0 0 0,-3 0 0,-5 0 0,-3-3 0,-5-7 0,-4-10 0,-3-10 0,-1-4 0,0 0 0,1 6 0,3 5 0,1 9 0,4 5 0,0 5 0,4 2 0,2 1 0,1 1 0,3 0 0,-1 0 0,1 0 0,-1 0 0,-3 2 0,-4 1 0,-6 3 0,-3 2 0,-1 1 0,-1-1 0,0-1 0,-4 0 0,-9-2 0,-10 1 0,-7 0 0,1 4 0,4 2 0,6 2 0,7-1 0,7-3 0,7-3 0,5-5 0,4-2 0,6 0 0,7 0 0,7 0 0,2 0 0,-4 0 0,-5 2 0,-6 4 0,-8 4 0,-4 5 0,-5 1 0,0 2 0,-1-3 0,-2-2 0,-4-3 0,-3-2 0,-7-1 0,-3-4 0,1-1 0,-1-1 0,5-1 0,0 0 0,2 0 0,3-4 0,4-7 0,3 5 0,1-5 0</inkml:trace>
  <inkml:trace contextRef="#ctx0" brushRef="#br0" timeOffset="10702">2460 145 24575,'0'15'0,"0"4"0,0-1 0,0 3 0,0 0 0,0-2 0,0 1 0,0-3 0,0-3 0,0 2 0,0 1 0,0 1 0,0 3 0,9 15 0,-4-13 0,7 10 0,-6-22 0,1-1 0,0-1 0,6 2 0,-4-3 0,5 0 0,-5-6 0,0-2 0,0 0 0,2 0 0,2-4 0,2-5 0,-1-2 0,-2-3 0,1-2 0,-2 0 0,1-4 0,-6-2 0,-4-5 0,0-5 0,-2-1 0,0 4 0,0 6 0,0 6 0,0 11 0,0 15 0,0 8 0,0 12 0,0 5 0,0 0 0,0 4 0,0-7 0,0-4 0,0-3 0,1-3 0,4-4 0,6-2 0,4-4 0,6-6 0,0-3 0,1-3 0,-2-8 0,-5-3 0,-4-4 0,-1-1 0,-3 4 0,-2-1 0,-1-2 0,-2-4 0,1-1 0,-1 0 0,-2 2 0,0 1 0,0 1 0,0 1 0,0 4 0,0 5 0,0 8 0,0 7 0,0 9 0,0 6 0,0 4 0,0 5 0,0-4 0,0-3 0,-2-4 0,-1-3 0,1-1 0,-2-5 0,0-8 0,0-8 0,0-11 0,2-13 0,1-8 0,0-5 0,1 6 0,0 10 0,1 5 0,4 6 0,6 6 0,4 5 0,4 3 0,-3 0 0,-1 0 0,-3 1 0,-2 5 0,-3 6 0,-3 6 0,-1 5 0,-3 4 0,0 1 0,0-4 0,0-3 0,0-2 0,3-4 0,2-2 0,2-2 0,3-2 0,-1-1 0,2-4 0,1-5 0,1-7 0,-2-9 0,-2-8 0,-4-4 0,-3-3 0,1 4 0,-1 3 0,1 5 0,1 6 0,-2 1 0,1 3 0,-1 1 0,-2-2 0,4 3 0,6 2 0,2 2 0,3 5 0,-2 4 0,-2 6 0,-1 4 0,-1 5 0,0 2 0,0-1 0,1 3 0,-1-1 0,-2-2 0,0 0 0,-1-4 0,0-3 0,-2-7 0,-2-7 0,-4-5 0,-3-9 0,-2-3 0,-2-2 0,1-1 0,1 1 0,1 3 0,2 0 0,-3 1 0,-2 4 0,-3 3 0,0 4 0,0 4 0,2 0 0,2 2 0,3 4 0,3 1 0,1 8 0,1 5 0,0 3 0,0 3 0,0-2 0,0-1 0,0-2 0,0-2 0,0 0 0,2-4 0,0-2 0,5-4 0,4-4 0,2-2 0,3-3 0,-2 0 0,-2 0 0,-1 0 0,-2-3 0,-1-6 0,-3-7 0,-1-7 0,-2-4 0,-2 2 0,0 4 0,0 4 0,0 6 0,1 3 0,2 5 0,1 9 0,0 7 0,-1 8 0,-1 8 0,-2 2 0,0 5 0,0 2 0,0-2 0,0-1 0,0-5 0,0-6 0,0-7 0,0-10 0,0-6 0,0-11 0,0-15 0,0-18 0,0-15 0,2-6 0,5 4 0,7 10 0,9 15 0,2 12 0,0 9 0,-4 6 0,-2 3 0,-1 3 0,-1 2 0,-3 0 0,-1 0 0,-1 0 0,1 3 0,-3 5 0,-4 5 0,-3 4 0,-3 4 0,0 1 0,0-1 0,0 1 0,-2-4 0,-4-1 0,-6-3 0,-2-3 0,0-4 0,0-2 0,5-4 0,1-6 0,5 3 0,1-2 0</inkml:trace>
  <inkml:trace contextRef="#ctx0" brushRef="#br0" timeOffset="11475">2832 64 24575,'0'0'0</inkml:trace>
  <inkml:trace contextRef="#ctx0" brushRef="#br0" timeOffset="12337">2452 250 24575,'15'0'0,"8"0"0,7 0 0,2 0 0,14 0 0,-13 0 0,9 0 0,-17 0 0,-6 0 0,-9 0 0,-3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1A1A9D-661B-4EC0-B48C-38EF702C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Chloe Sanders (cs13g22)</cp:lastModifiedBy>
  <cp:revision>3</cp:revision>
  <dcterms:created xsi:type="dcterms:W3CDTF">2025-11-11T12:36:00Z</dcterms:created>
  <dcterms:modified xsi:type="dcterms:W3CDTF">2025-11-11T12:37:00Z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